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152E85" w14:textId="77777777" w:rsidR="00DF5F73" w:rsidRDefault="00DF5F73" w:rsidP="009B60B5">
      <w:pPr>
        <w:spacing w:line="360" w:lineRule="auto"/>
        <w:ind w:firstLine="708"/>
        <w:jc w:val="center"/>
        <w:rPr>
          <w:b/>
          <w:caps/>
          <w:sz w:val="22"/>
          <w:szCs w:val="22"/>
        </w:rPr>
      </w:pPr>
    </w:p>
    <w:p w14:paraId="15A67910" w14:textId="77777777" w:rsidR="00B5446B" w:rsidRDefault="00B628A8" w:rsidP="009B60B5">
      <w:pPr>
        <w:spacing w:line="360" w:lineRule="auto"/>
        <w:ind w:firstLine="708"/>
        <w:jc w:val="center"/>
        <w:rPr>
          <w:b/>
          <w:caps/>
          <w:sz w:val="22"/>
          <w:szCs w:val="22"/>
        </w:rPr>
      </w:pPr>
      <w:r w:rsidRPr="00B628A8">
        <w:rPr>
          <w:b/>
          <w:caps/>
          <w:sz w:val="22"/>
          <w:szCs w:val="22"/>
        </w:rPr>
        <w:t>Oświadczenie o spełnieniu warunków udziału w postępowaniu</w:t>
      </w:r>
    </w:p>
    <w:p w14:paraId="2E7F1F00" w14:textId="77777777" w:rsidR="00DF5F73" w:rsidRDefault="00DF5F73" w:rsidP="00DF5F73">
      <w:pPr>
        <w:spacing w:line="360" w:lineRule="auto"/>
        <w:rPr>
          <w:b/>
          <w:caps/>
          <w:sz w:val="22"/>
          <w:szCs w:val="22"/>
        </w:rPr>
      </w:pPr>
    </w:p>
    <w:p w14:paraId="5DD501B7" w14:textId="77777777" w:rsidR="0079007A" w:rsidRDefault="0079007A" w:rsidP="00DF5F73">
      <w:pPr>
        <w:spacing w:line="360" w:lineRule="auto"/>
        <w:rPr>
          <w:b/>
          <w:caps/>
          <w:sz w:val="22"/>
          <w:szCs w:val="22"/>
        </w:rPr>
      </w:pPr>
    </w:p>
    <w:p w14:paraId="4FAFA498" w14:textId="77777777" w:rsidR="00DF5F73" w:rsidRPr="00DF5F73" w:rsidRDefault="00DF5F73" w:rsidP="00DF5F73">
      <w:pPr>
        <w:spacing w:after="120" w:line="360" w:lineRule="auto"/>
        <w:rPr>
          <w:sz w:val="22"/>
          <w:szCs w:val="22"/>
        </w:rPr>
      </w:pPr>
      <w:r w:rsidRPr="00DF5F73">
        <w:rPr>
          <w:sz w:val="22"/>
          <w:szCs w:val="22"/>
        </w:rPr>
        <w:t>Niniejszym oświadczam, że:</w:t>
      </w:r>
    </w:p>
    <w:p w14:paraId="204A3044" w14:textId="24AF6D17" w:rsidR="00DF5F73" w:rsidRPr="00DF5F73" w:rsidRDefault="00DF5F73" w:rsidP="00DF5F73">
      <w:pPr>
        <w:pStyle w:val="Akapitzlist"/>
        <w:numPr>
          <w:ilvl w:val="0"/>
          <w:numId w:val="43"/>
        </w:numPr>
        <w:spacing w:line="360" w:lineRule="auto"/>
        <w:ind w:left="0" w:hanging="284"/>
        <w:jc w:val="both"/>
        <w:rPr>
          <w:caps/>
          <w:sz w:val="22"/>
          <w:szCs w:val="22"/>
        </w:rPr>
      </w:pPr>
      <w:r w:rsidRPr="00DF5F73">
        <w:rPr>
          <w:sz w:val="22"/>
          <w:szCs w:val="22"/>
        </w:rPr>
        <w:t xml:space="preserve">Dysponuję odpowiednim potencjałem technicznym oraz kadrowym do wykonania zamówienia we wskazanym </w:t>
      </w:r>
      <w:r w:rsidR="006E6FFE" w:rsidRPr="00DF5F73">
        <w:rPr>
          <w:sz w:val="22"/>
          <w:szCs w:val="22"/>
        </w:rPr>
        <w:t xml:space="preserve">w </w:t>
      </w:r>
      <w:r w:rsidR="0031742A">
        <w:rPr>
          <w:sz w:val="22"/>
          <w:szCs w:val="22"/>
        </w:rPr>
        <w:t xml:space="preserve">Zapytaniu ofertowym nr </w:t>
      </w:r>
      <w:r w:rsidR="00733F77">
        <w:rPr>
          <w:sz w:val="22"/>
          <w:szCs w:val="22"/>
        </w:rPr>
        <w:t>1</w:t>
      </w:r>
      <w:r w:rsidR="0031742A">
        <w:rPr>
          <w:sz w:val="22"/>
          <w:szCs w:val="22"/>
        </w:rPr>
        <w:t>/202</w:t>
      </w:r>
      <w:r w:rsidR="006E3263">
        <w:rPr>
          <w:sz w:val="22"/>
          <w:szCs w:val="22"/>
        </w:rPr>
        <w:t>1</w:t>
      </w:r>
      <w:r w:rsidR="006E6FFE" w:rsidRPr="00DF5F73">
        <w:rPr>
          <w:sz w:val="22"/>
          <w:szCs w:val="22"/>
        </w:rPr>
        <w:t xml:space="preserve"> terminie</w:t>
      </w:r>
      <w:r w:rsidRPr="00DF5F73">
        <w:rPr>
          <w:sz w:val="22"/>
          <w:szCs w:val="22"/>
        </w:rPr>
        <w:t>.</w:t>
      </w:r>
    </w:p>
    <w:p w14:paraId="592A5A66" w14:textId="1F509179" w:rsidR="00DF5F73" w:rsidRPr="00DF5F73" w:rsidRDefault="00DF5F73" w:rsidP="00DF5F73">
      <w:pPr>
        <w:pStyle w:val="Akapitzlist"/>
        <w:numPr>
          <w:ilvl w:val="0"/>
          <w:numId w:val="43"/>
        </w:numPr>
        <w:spacing w:line="360" w:lineRule="auto"/>
        <w:ind w:left="0" w:hanging="284"/>
        <w:jc w:val="both"/>
        <w:rPr>
          <w:caps/>
          <w:sz w:val="22"/>
          <w:szCs w:val="22"/>
        </w:rPr>
      </w:pPr>
      <w:r w:rsidRPr="00DF5F73">
        <w:rPr>
          <w:sz w:val="22"/>
          <w:szCs w:val="22"/>
        </w:rPr>
        <w:t xml:space="preserve">Znajduję się w dobrej kondycji ekonomicznej i finansowej zapewniającej wykonanie przedmiotu zamówienia na wysokim poziomie oraz we wskazanym </w:t>
      </w:r>
      <w:r w:rsidR="00DA617F">
        <w:rPr>
          <w:sz w:val="22"/>
          <w:szCs w:val="22"/>
        </w:rPr>
        <w:t>przez Zamawiającego</w:t>
      </w:r>
      <w:r w:rsidRPr="00DF5F73">
        <w:rPr>
          <w:sz w:val="22"/>
          <w:szCs w:val="22"/>
        </w:rPr>
        <w:t xml:space="preserve"> przedziale czasowym.</w:t>
      </w:r>
    </w:p>
    <w:p w14:paraId="48DACFA6" w14:textId="11A77B25" w:rsidR="00DF5F73" w:rsidRPr="00DF5F73" w:rsidRDefault="00DF5F73" w:rsidP="00DF5F73">
      <w:pPr>
        <w:pStyle w:val="Akapitzlist"/>
        <w:numPr>
          <w:ilvl w:val="0"/>
          <w:numId w:val="43"/>
        </w:numPr>
        <w:spacing w:line="360" w:lineRule="auto"/>
        <w:ind w:left="0" w:hanging="284"/>
        <w:jc w:val="both"/>
        <w:rPr>
          <w:caps/>
          <w:sz w:val="22"/>
          <w:szCs w:val="22"/>
        </w:rPr>
      </w:pPr>
      <w:r w:rsidRPr="00DF5F73">
        <w:rPr>
          <w:sz w:val="22"/>
          <w:szCs w:val="22"/>
        </w:rPr>
        <w:t>Posiadam i/lub dysponuję</w:t>
      </w:r>
      <w:r w:rsidR="000959B9">
        <w:rPr>
          <w:sz w:val="22"/>
          <w:szCs w:val="22"/>
        </w:rPr>
        <w:t xml:space="preserve"> pracownikami lub podwykonawcami </w:t>
      </w:r>
      <w:r w:rsidRPr="00DF5F73">
        <w:rPr>
          <w:sz w:val="22"/>
          <w:szCs w:val="22"/>
        </w:rPr>
        <w:t xml:space="preserve"> wymagane wykształcenie adekwatne do stanowiska badawczego</w:t>
      </w:r>
      <w:r>
        <w:rPr>
          <w:sz w:val="22"/>
          <w:szCs w:val="22"/>
        </w:rPr>
        <w:t>, co zostało opisane w zał. n</w:t>
      </w:r>
      <w:r w:rsidRPr="00DF5F73">
        <w:rPr>
          <w:sz w:val="22"/>
          <w:szCs w:val="22"/>
        </w:rPr>
        <w:t>r II</w:t>
      </w:r>
      <w:r>
        <w:rPr>
          <w:sz w:val="22"/>
          <w:szCs w:val="22"/>
        </w:rPr>
        <w:t xml:space="preserve"> do Z</w:t>
      </w:r>
      <w:r w:rsidR="00771657">
        <w:rPr>
          <w:sz w:val="22"/>
          <w:szCs w:val="22"/>
        </w:rPr>
        <w:t xml:space="preserve">apytania ofertowego nr </w:t>
      </w:r>
      <w:r w:rsidR="006E3263">
        <w:rPr>
          <w:sz w:val="22"/>
          <w:szCs w:val="22"/>
        </w:rPr>
        <w:t>1</w:t>
      </w:r>
      <w:r w:rsidR="0031742A">
        <w:rPr>
          <w:sz w:val="22"/>
          <w:szCs w:val="22"/>
        </w:rPr>
        <w:t>/202</w:t>
      </w:r>
      <w:r w:rsidR="006E3263">
        <w:rPr>
          <w:sz w:val="22"/>
          <w:szCs w:val="22"/>
        </w:rPr>
        <w:t>1</w:t>
      </w:r>
      <w:r w:rsidR="0031742A">
        <w:rPr>
          <w:sz w:val="22"/>
          <w:szCs w:val="22"/>
        </w:rPr>
        <w:t xml:space="preserve"> </w:t>
      </w:r>
      <w:r w:rsidRPr="00DF5F73">
        <w:rPr>
          <w:sz w:val="22"/>
          <w:szCs w:val="22"/>
        </w:rPr>
        <w:t xml:space="preserve">pn. </w:t>
      </w:r>
      <w:r w:rsidR="00B83408">
        <w:rPr>
          <w:i/>
          <w:sz w:val="22"/>
          <w:szCs w:val="22"/>
        </w:rPr>
        <w:t>„Specyfikacja wymagań na stanowis</w:t>
      </w:r>
      <w:r w:rsidR="006E3263">
        <w:rPr>
          <w:i/>
          <w:sz w:val="22"/>
          <w:szCs w:val="22"/>
        </w:rPr>
        <w:t>ko</w:t>
      </w:r>
      <w:r w:rsidR="00B83408">
        <w:rPr>
          <w:i/>
          <w:sz w:val="22"/>
          <w:szCs w:val="22"/>
        </w:rPr>
        <w:t xml:space="preserve"> badawcze</w:t>
      </w:r>
      <w:r w:rsidRPr="00DF5F73">
        <w:rPr>
          <w:i/>
          <w:sz w:val="22"/>
          <w:szCs w:val="22"/>
        </w:rPr>
        <w:t>”.</w:t>
      </w:r>
    </w:p>
    <w:p w14:paraId="0D5CEFEB" w14:textId="17C80B12" w:rsidR="00DF5F73" w:rsidRPr="00DF5F73" w:rsidRDefault="00DF5F73" w:rsidP="00DF5F73">
      <w:pPr>
        <w:pStyle w:val="Akapitzlist"/>
        <w:numPr>
          <w:ilvl w:val="0"/>
          <w:numId w:val="43"/>
        </w:numPr>
        <w:spacing w:line="360" w:lineRule="auto"/>
        <w:ind w:left="0" w:hanging="284"/>
        <w:jc w:val="both"/>
        <w:rPr>
          <w:caps/>
          <w:sz w:val="22"/>
          <w:szCs w:val="22"/>
        </w:rPr>
      </w:pPr>
      <w:r w:rsidRPr="00DF5F73">
        <w:rPr>
          <w:sz w:val="22"/>
          <w:szCs w:val="22"/>
        </w:rPr>
        <w:t xml:space="preserve">Posiadam i/lub dysponuję </w:t>
      </w:r>
      <w:r w:rsidR="000959B9">
        <w:rPr>
          <w:sz w:val="22"/>
          <w:szCs w:val="22"/>
        </w:rPr>
        <w:t>pracownikami lub podwykonawcami</w:t>
      </w:r>
      <w:r w:rsidR="000959B9" w:rsidRPr="00DF5F73" w:rsidDel="00554109">
        <w:rPr>
          <w:sz w:val="22"/>
          <w:szCs w:val="22"/>
        </w:rPr>
        <w:t xml:space="preserve"> </w:t>
      </w:r>
      <w:r w:rsidRPr="00DF5F73">
        <w:rPr>
          <w:sz w:val="22"/>
          <w:szCs w:val="22"/>
        </w:rPr>
        <w:t xml:space="preserve">posiadającymi doświadczenie zawodowe (liczba lat pracy na danym stanowisku z uwzględnieniem umów o pracę, umów zlecenia, umów o dzieło oraz okresu prowadzenia działalności gospodarczej) </w:t>
      </w:r>
      <w:r w:rsidR="0079007A">
        <w:rPr>
          <w:sz w:val="22"/>
          <w:szCs w:val="22"/>
        </w:rPr>
        <w:t>do stanowiska badawczego, co zostało opisane w </w:t>
      </w:r>
      <w:r w:rsidRPr="00DF5F73">
        <w:rPr>
          <w:sz w:val="22"/>
          <w:szCs w:val="22"/>
        </w:rPr>
        <w:t>zał.</w:t>
      </w:r>
      <w:r w:rsidR="0079007A">
        <w:rPr>
          <w:sz w:val="22"/>
          <w:szCs w:val="22"/>
        </w:rPr>
        <w:t> </w:t>
      </w:r>
      <w:r>
        <w:rPr>
          <w:sz w:val="22"/>
          <w:szCs w:val="22"/>
        </w:rPr>
        <w:t>n</w:t>
      </w:r>
      <w:r w:rsidRPr="00DF5F73">
        <w:rPr>
          <w:sz w:val="22"/>
          <w:szCs w:val="22"/>
        </w:rPr>
        <w:t>r</w:t>
      </w:r>
      <w:r w:rsidR="0079007A">
        <w:rPr>
          <w:sz w:val="22"/>
          <w:szCs w:val="22"/>
        </w:rPr>
        <w:t> </w:t>
      </w:r>
      <w:r w:rsidRPr="00DF5F73">
        <w:rPr>
          <w:sz w:val="22"/>
          <w:szCs w:val="22"/>
        </w:rPr>
        <w:t xml:space="preserve">II </w:t>
      </w:r>
      <w:r>
        <w:rPr>
          <w:sz w:val="22"/>
          <w:szCs w:val="22"/>
        </w:rPr>
        <w:t>do Z</w:t>
      </w:r>
      <w:r w:rsidR="00771657">
        <w:rPr>
          <w:sz w:val="22"/>
          <w:szCs w:val="22"/>
        </w:rPr>
        <w:t xml:space="preserve">apytania ofertowego nr </w:t>
      </w:r>
      <w:r w:rsidR="00733F77">
        <w:rPr>
          <w:sz w:val="22"/>
          <w:szCs w:val="22"/>
        </w:rPr>
        <w:t>1</w:t>
      </w:r>
      <w:r w:rsidR="0031742A">
        <w:rPr>
          <w:sz w:val="22"/>
          <w:szCs w:val="22"/>
        </w:rPr>
        <w:t>/202</w:t>
      </w:r>
      <w:r w:rsidR="006E3263">
        <w:rPr>
          <w:sz w:val="22"/>
          <w:szCs w:val="22"/>
        </w:rPr>
        <w:t>1</w:t>
      </w:r>
      <w:r w:rsidR="0031742A" w:rsidRPr="00DF5F73">
        <w:rPr>
          <w:sz w:val="22"/>
          <w:szCs w:val="22"/>
        </w:rPr>
        <w:t xml:space="preserve"> </w:t>
      </w:r>
      <w:r w:rsidRPr="00DF5F73">
        <w:rPr>
          <w:sz w:val="22"/>
          <w:szCs w:val="22"/>
        </w:rPr>
        <w:t xml:space="preserve">pn. </w:t>
      </w:r>
      <w:r w:rsidRPr="00DF5F73">
        <w:rPr>
          <w:i/>
          <w:sz w:val="22"/>
          <w:szCs w:val="22"/>
        </w:rPr>
        <w:t>„</w:t>
      </w:r>
      <w:r w:rsidR="00B83408">
        <w:rPr>
          <w:i/>
          <w:sz w:val="22"/>
          <w:szCs w:val="22"/>
        </w:rPr>
        <w:t>Specyfikacja wymagań na stanowisk</w:t>
      </w:r>
      <w:r w:rsidR="006E3263">
        <w:rPr>
          <w:i/>
          <w:sz w:val="22"/>
          <w:szCs w:val="22"/>
        </w:rPr>
        <w:t>o</w:t>
      </w:r>
      <w:r w:rsidR="00B83408">
        <w:rPr>
          <w:i/>
          <w:sz w:val="22"/>
          <w:szCs w:val="22"/>
        </w:rPr>
        <w:t xml:space="preserve"> badawcze</w:t>
      </w:r>
      <w:r w:rsidRPr="00DF5F73">
        <w:rPr>
          <w:i/>
          <w:sz w:val="22"/>
          <w:szCs w:val="22"/>
        </w:rPr>
        <w:t>”</w:t>
      </w:r>
      <w:r w:rsidRPr="00DF5F73">
        <w:rPr>
          <w:sz w:val="22"/>
          <w:szCs w:val="22"/>
        </w:rPr>
        <w:t>.</w:t>
      </w:r>
    </w:p>
    <w:p w14:paraId="416CD154" w14:textId="43DE68B5" w:rsidR="00DF5F73" w:rsidRPr="00DF5F73" w:rsidRDefault="00DF5F73" w:rsidP="00DF5F73">
      <w:pPr>
        <w:pStyle w:val="Akapitzlist"/>
        <w:numPr>
          <w:ilvl w:val="0"/>
          <w:numId w:val="43"/>
        </w:numPr>
        <w:spacing w:line="360" w:lineRule="auto"/>
        <w:ind w:left="0" w:hanging="284"/>
        <w:jc w:val="both"/>
        <w:rPr>
          <w:caps/>
          <w:sz w:val="22"/>
          <w:szCs w:val="22"/>
        </w:rPr>
      </w:pPr>
      <w:r w:rsidRPr="00DF5F73">
        <w:rPr>
          <w:sz w:val="22"/>
          <w:szCs w:val="22"/>
        </w:rPr>
        <w:t>Posiadam</w:t>
      </w:r>
      <w:r w:rsidR="000959B9" w:rsidRPr="000959B9">
        <w:rPr>
          <w:sz w:val="22"/>
          <w:szCs w:val="22"/>
        </w:rPr>
        <w:t xml:space="preserve"> </w:t>
      </w:r>
      <w:r w:rsidR="000959B9" w:rsidRPr="00DF5F73">
        <w:rPr>
          <w:sz w:val="22"/>
          <w:szCs w:val="22"/>
        </w:rPr>
        <w:t xml:space="preserve">i/lub dysponuję </w:t>
      </w:r>
      <w:r w:rsidR="000959B9">
        <w:rPr>
          <w:sz w:val="22"/>
          <w:szCs w:val="22"/>
        </w:rPr>
        <w:t>pracownikami lub podwykonawcami</w:t>
      </w:r>
      <w:r w:rsidR="000959B9" w:rsidRPr="00DF5F73" w:rsidDel="00554109">
        <w:rPr>
          <w:sz w:val="22"/>
          <w:szCs w:val="22"/>
        </w:rPr>
        <w:t xml:space="preserve"> </w:t>
      </w:r>
      <w:r w:rsidR="0079007A">
        <w:rPr>
          <w:sz w:val="22"/>
          <w:szCs w:val="22"/>
        </w:rPr>
        <w:t>posiadającymi</w:t>
      </w:r>
      <w:r w:rsidRPr="00DF5F73">
        <w:rPr>
          <w:sz w:val="22"/>
          <w:szCs w:val="22"/>
        </w:rPr>
        <w:t xml:space="preserve"> wymagane umiejętności merytoryczne zgodne z oczekiwaniami </w:t>
      </w:r>
      <w:r w:rsidR="0053757B">
        <w:rPr>
          <w:sz w:val="22"/>
          <w:szCs w:val="22"/>
        </w:rPr>
        <w:t>Z</w:t>
      </w:r>
      <w:r w:rsidRPr="00DF5F73">
        <w:rPr>
          <w:sz w:val="22"/>
          <w:szCs w:val="22"/>
        </w:rPr>
        <w:t>amawiającego,</w:t>
      </w:r>
      <w:r>
        <w:rPr>
          <w:sz w:val="22"/>
          <w:szCs w:val="22"/>
        </w:rPr>
        <w:t xml:space="preserve"> co zostało opisane w zał. nr II</w:t>
      </w:r>
      <w:r w:rsidR="006E6FFE">
        <w:rPr>
          <w:sz w:val="22"/>
          <w:szCs w:val="22"/>
        </w:rPr>
        <w:t xml:space="preserve"> do Z</w:t>
      </w:r>
      <w:r w:rsidR="00771657">
        <w:rPr>
          <w:sz w:val="22"/>
          <w:szCs w:val="22"/>
        </w:rPr>
        <w:t>apytania ofertowego nr </w:t>
      </w:r>
      <w:r w:rsidR="00733F77">
        <w:rPr>
          <w:sz w:val="22"/>
          <w:szCs w:val="22"/>
        </w:rPr>
        <w:t>1</w:t>
      </w:r>
      <w:r w:rsidR="0031742A">
        <w:rPr>
          <w:sz w:val="22"/>
          <w:szCs w:val="22"/>
        </w:rPr>
        <w:t>/202</w:t>
      </w:r>
      <w:r w:rsidR="006E3263">
        <w:rPr>
          <w:sz w:val="22"/>
          <w:szCs w:val="22"/>
        </w:rPr>
        <w:t>1</w:t>
      </w:r>
      <w:r w:rsidR="0031742A" w:rsidRPr="00DF5F73">
        <w:rPr>
          <w:sz w:val="22"/>
          <w:szCs w:val="22"/>
        </w:rPr>
        <w:t xml:space="preserve"> </w:t>
      </w:r>
      <w:r w:rsidRPr="00DF5F73">
        <w:rPr>
          <w:sz w:val="22"/>
          <w:szCs w:val="22"/>
        </w:rPr>
        <w:t xml:space="preserve">pn. </w:t>
      </w:r>
      <w:r w:rsidRPr="00DF5F73">
        <w:rPr>
          <w:i/>
          <w:sz w:val="22"/>
          <w:szCs w:val="22"/>
        </w:rPr>
        <w:t>„</w:t>
      </w:r>
      <w:r w:rsidR="00B83408">
        <w:rPr>
          <w:i/>
          <w:sz w:val="22"/>
          <w:szCs w:val="22"/>
        </w:rPr>
        <w:t>Specyfikacja wymagań na stanowisk</w:t>
      </w:r>
      <w:r w:rsidR="006E3263">
        <w:rPr>
          <w:i/>
          <w:sz w:val="22"/>
          <w:szCs w:val="22"/>
        </w:rPr>
        <w:t>o</w:t>
      </w:r>
      <w:r w:rsidR="00B83408">
        <w:rPr>
          <w:i/>
          <w:sz w:val="22"/>
          <w:szCs w:val="22"/>
        </w:rPr>
        <w:t xml:space="preserve"> badawcze</w:t>
      </w:r>
      <w:r w:rsidRPr="00DF5F73">
        <w:rPr>
          <w:i/>
          <w:sz w:val="22"/>
          <w:szCs w:val="22"/>
        </w:rPr>
        <w:t>”.</w:t>
      </w:r>
    </w:p>
    <w:p w14:paraId="06A75DE2" w14:textId="77777777" w:rsidR="00DF5F73" w:rsidRPr="00DF5F73" w:rsidRDefault="00DF5F73" w:rsidP="00DF5F73">
      <w:pPr>
        <w:pStyle w:val="Akapitzlist"/>
        <w:numPr>
          <w:ilvl w:val="0"/>
          <w:numId w:val="43"/>
        </w:numPr>
        <w:spacing w:line="360" w:lineRule="auto"/>
        <w:ind w:left="0" w:hanging="284"/>
        <w:jc w:val="both"/>
        <w:rPr>
          <w:caps/>
          <w:sz w:val="22"/>
          <w:szCs w:val="22"/>
        </w:rPr>
      </w:pPr>
      <w:r w:rsidRPr="00DF5F73">
        <w:rPr>
          <w:sz w:val="22"/>
          <w:szCs w:val="22"/>
        </w:rPr>
        <w:t>Posiadam pełną zdolność do czynności prawnych i korzystania z praw.</w:t>
      </w:r>
    </w:p>
    <w:p w14:paraId="5DC95CD3" w14:textId="77777777" w:rsidR="00DF5F73" w:rsidRPr="00DF5F73" w:rsidRDefault="00DF5F73" w:rsidP="00DF5F73">
      <w:pPr>
        <w:pStyle w:val="Akapitzlist"/>
        <w:numPr>
          <w:ilvl w:val="0"/>
          <w:numId w:val="43"/>
        </w:numPr>
        <w:spacing w:line="360" w:lineRule="auto"/>
        <w:ind w:left="0" w:hanging="284"/>
        <w:jc w:val="both"/>
        <w:rPr>
          <w:caps/>
          <w:sz w:val="22"/>
          <w:szCs w:val="22"/>
        </w:rPr>
      </w:pPr>
      <w:r w:rsidRPr="00DF5F73">
        <w:rPr>
          <w:sz w:val="22"/>
          <w:szCs w:val="22"/>
        </w:rPr>
        <w:t>Nie byłem/byłam lub/i podmiot, który reprezentuję nie był karany za przestępstwo popełnione umyślnie.</w:t>
      </w:r>
    </w:p>
    <w:p w14:paraId="10FAED90" w14:textId="77777777" w:rsidR="00DF5F73" w:rsidRPr="00DF5F73" w:rsidRDefault="00DF5F73" w:rsidP="00DF5F73">
      <w:pPr>
        <w:pStyle w:val="Akapitzlist"/>
        <w:numPr>
          <w:ilvl w:val="0"/>
          <w:numId w:val="43"/>
        </w:numPr>
        <w:spacing w:line="360" w:lineRule="auto"/>
        <w:ind w:left="0" w:hanging="284"/>
        <w:jc w:val="both"/>
        <w:rPr>
          <w:caps/>
          <w:sz w:val="22"/>
          <w:szCs w:val="22"/>
        </w:rPr>
      </w:pPr>
      <w:r w:rsidRPr="00DF5F73">
        <w:rPr>
          <w:sz w:val="22"/>
          <w:szCs w:val="22"/>
        </w:rPr>
        <w:t xml:space="preserve">Nie toczy się przeciwko mnie lub/i podmiotowi który reprezentuję postępowanie karne lub dyscyplinarne, lub postępowanie o ubezwłasnowolnienie. </w:t>
      </w:r>
    </w:p>
    <w:p w14:paraId="057857CD" w14:textId="77777777" w:rsidR="00F25801" w:rsidRDefault="00F25801" w:rsidP="00F25801">
      <w:pPr>
        <w:rPr>
          <w:sz w:val="22"/>
          <w:szCs w:val="22"/>
        </w:rPr>
      </w:pPr>
    </w:p>
    <w:p w14:paraId="2FDD574A" w14:textId="77777777" w:rsidR="00440A9E" w:rsidRDefault="00440A9E">
      <w:pPr>
        <w:rPr>
          <w:sz w:val="22"/>
          <w:szCs w:val="22"/>
        </w:rPr>
      </w:pPr>
    </w:p>
    <w:p w14:paraId="596A8547" w14:textId="77777777" w:rsidR="00A6711C" w:rsidRDefault="00A6711C">
      <w:pPr>
        <w:rPr>
          <w:sz w:val="22"/>
          <w:szCs w:val="22"/>
        </w:rPr>
      </w:pPr>
    </w:p>
    <w:p w14:paraId="6687D500" w14:textId="77777777" w:rsidR="00520382" w:rsidRPr="00B628A8" w:rsidRDefault="00520382" w:rsidP="00520382">
      <w:pPr>
        <w:spacing w:line="276" w:lineRule="auto"/>
        <w:jc w:val="center"/>
        <w:rPr>
          <w:i/>
          <w:sz w:val="22"/>
          <w:szCs w:val="22"/>
        </w:rPr>
      </w:pPr>
      <w:r w:rsidRPr="00B628A8">
        <w:rPr>
          <w:i/>
          <w:sz w:val="22"/>
          <w:szCs w:val="22"/>
        </w:rPr>
        <w:t xml:space="preserve">………………………………………      </w:t>
      </w:r>
      <w:r w:rsidRPr="00B628A8">
        <w:rPr>
          <w:i/>
          <w:sz w:val="22"/>
          <w:szCs w:val="22"/>
        </w:rPr>
        <w:tab/>
      </w:r>
      <w:r w:rsidRPr="00B628A8">
        <w:rPr>
          <w:i/>
          <w:sz w:val="22"/>
          <w:szCs w:val="22"/>
        </w:rPr>
        <w:tab/>
        <w:t xml:space="preserve">     </w:t>
      </w:r>
      <w:r>
        <w:rPr>
          <w:i/>
          <w:sz w:val="22"/>
          <w:szCs w:val="22"/>
        </w:rPr>
        <w:t xml:space="preserve">      </w:t>
      </w:r>
      <w:r w:rsidRPr="00B628A8">
        <w:rPr>
          <w:i/>
          <w:sz w:val="22"/>
          <w:szCs w:val="22"/>
        </w:rPr>
        <w:t xml:space="preserve"> ………………………………………………..…………………………………</w:t>
      </w:r>
    </w:p>
    <w:p w14:paraId="04034389" w14:textId="77777777" w:rsidR="00865197" w:rsidRPr="009B60B5" w:rsidRDefault="009B60B5" w:rsidP="009B60B5">
      <w:pPr>
        <w:widowControl w:val="0"/>
        <w:autoSpaceDE w:val="0"/>
        <w:autoSpaceDN w:val="0"/>
        <w:adjustRightInd w:val="0"/>
        <w:jc w:val="center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       </w:t>
      </w:r>
      <w:r w:rsidR="00520382">
        <w:rPr>
          <w:i/>
          <w:sz w:val="22"/>
          <w:szCs w:val="22"/>
        </w:rPr>
        <w:t xml:space="preserve"> </w:t>
      </w:r>
      <w:r w:rsidR="00520382" w:rsidRPr="00B628A8">
        <w:rPr>
          <w:i/>
          <w:sz w:val="22"/>
          <w:szCs w:val="22"/>
        </w:rPr>
        <w:t xml:space="preserve">(data i miejsce)               </w:t>
      </w:r>
      <w:r w:rsidR="00520382" w:rsidRPr="00B628A8">
        <w:rPr>
          <w:i/>
          <w:sz w:val="22"/>
          <w:szCs w:val="22"/>
        </w:rPr>
        <w:tab/>
        <w:t xml:space="preserve">                        (pieczęć i podpis W</w:t>
      </w:r>
      <w:r w:rsidR="00DD292F">
        <w:rPr>
          <w:i/>
          <w:sz w:val="22"/>
          <w:szCs w:val="22"/>
        </w:rPr>
        <w:t>ykonawcy lub osoby upoważnionej)</w:t>
      </w:r>
    </w:p>
    <w:sectPr w:rsidR="00865197" w:rsidRPr="009B60B5" w:rsidSect="003D0962">
      <w:footerReference w:type="default" r:id="rId8"/>
      <w:headerReference w:type="first" r:id="rId9"/>
      <w:footerReference w:type="first" r:id="rId10"/>
      <w:pgSz w:w="11906" w:h="16838" w:code="9"/>
      <w:pgMar w:top="993" w:right="1134" w:bottom="1418" w:left="1418" w:header="284" w:footer="23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35205D3" w14:textId="77777777" w:rsidR="00E84A56" w:rsidRDefault="00E84A56">
      <w:r>
        <w:separator/>
      </w:r>
    </w:p>
  </w:endnote>
  <w:endnote w:type="continuationSeparator" w:id="0">
    <w:p w14:paraId="6FE7B7C2" w14:textId="77777777" w:rsidR="00E84A56" w:rsidRDefault="00E84A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-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3B8D0E" w14:textId="77777777" w:rsidR="00AA7929" w:rsidRPr="00845194" w:rsidRDefault="007A1046" w:rsidP="007614E6">
    <w:pPr>
      <w:spacing w:before="240"/>
      <w:jc w:val="right"/>
      <w:rPr>
        <w:rFonts w:cs="Arial"/>
        <w:color w:val="000000"/>
        <w:sz w:val="14"/>
        <w:szCs w:val="14"/>
      </w:rPr>
    </w:pPr>
    <w:r w:rsidRPr="00845194">
      <w:rPr>
        <w:rFonts w:cs="Arial"/>
        <w:color w:val="000000"/>
        <w:sz w:val="14"/>
        <w:szCs w:val="14"/>
      </w:rPr>
      <w:fldChar w:fldCharType="begin"/>
    </w:r>
    <w:r w:rsidR="00AA7929" w:rsidRPr="00845194">
      <w:rPr>
        <w:rFonts w:cs="Arial"/>
        <w:color w:val="000000"/>
        <w:sz w:val="14"/>
        <w:szCs w:val="14"/>
      </w:rPr>
      <w:instrText xml:space="preserve"> PAGE </w:instrText>
    </w:r>
    <w:r w:rsidRPr="00845194">
      <w:rPr>
        <w:rFonts w:cs="Arial"/>
        <w:color w:val="000000"/>
        <w:sz w:val="14"/>
        <w:szCs w:val="14"/>
      </w:rPr>
      <w:fldChar w:fldCharType="separate"/>
    </w:r>
    <w:r w:rsidR="0079007A">
      <w:rPr>
        <w:rFonts w:cs="Arial"/>
        <w:noProof/>
        <w:color w:val="000000"/>
        <w:sz w:val="14"/>
        <w:szCs w:val="14"/>
      </w:rPr>
      <w:t>2</w:t>
    </w:r>
    <w:r w:rsidRPr="00845194">
      <w:rPr>
        <w:rFonts w:cs="Arial"/>
        <w:color w:val="000000"/>
        <w:sz w:val="14"/>
        <w:szCs w:val="14"/>
      </w:rPr>
      <w:fldChar w:fldCharType="end"/>
    </w:r>
    <w:r w:rsidR="00AA7929" w:rsidRPr="00845194">
      <w:rPr>
        <w:rFonts w:cs="Arial"/>
        <w:color w:val="000000"/>
        <w:sz w:val="14"/>
        <w:szCs w:val="14"/>
      </w:rPr>
      <w:t>|</w:t>
    </w:r>
    <w:r w:rsidRPr="00845194">
      <w:rPr>
        <w:rFonts w:cs="Arial"/>
        <w:color w:val="000000"/>
        <w:sz w:val="14"/>
        <w:szCs w:val="14"/>
      </w:rPr>
      <w:fldChar w:fldCharType="begin"/>
    </w:r>
    <w:r w:rsidR="00AA7929" w:rsidRPr="00845194">
      <w:rPr>
        <w:rFonts w:cs="Arial"/>
        <w:color w:val="000000"/>
        <w:sz w:val="14"/>
        <w:szCs w:val="14"/>
      </w:rPr>
      <w:instrText xml:space="preserve"> NUMPAGES </w:instrText>
    </w:r>
    <w:r w:rsidRPr="00845194">
      <w:rPr>
        <w:rFonts w:cs="Arial"/>
        <w:color w:val="000000"/>
        <w:sz w:val="14"/>
        <w:szCs w:val="14"/>
      </w:rPr>
      <w:fldChar w:fldCharType="separate"/>
    </w:r>
    <w:r w:rsidR="0079007A">
      <w:rPr>
        <w:rFonts w:cs="Arial"/>
        <w:noProof/>
        <w:color w:val="000000"/>
        <w:sz w:val="14"/>
        <w:szCs w:val="14"/>
      </w:rPr>
      <w:t>2</w:t>
    </w:r>
    <w:r w:rsidRPr="00845194">
      <w:rPr>
        <w:rFonts w:cs="Arial"/>
        <w:color w:val="000000"/>
        <w:sz w:val="14"/>
        <w:szCs w:val="14"/>
      </w:rPr>
      <w:fldChar w:fldCharType="end"/>
    </w:r>
  </w:p>
  <w:p w14:paraId="699F1D16" w14:textId="77777777" w:rsidR="00AA7929" w:rsidRPr="0057763F" w:rsidRDefault="00AA7929" w:rsidP="00F327E1">
    <w:pPr>
      <w:pStyle w:val="ASSECOStopka"/>
      <w:rPr>
        <w:rFonts w:cs="Verdana-Bold"/>
        <w:bCs/>
      </w:rPr>
    </w:pPr>
    <w:r w:rsidRPr="0057763F">
      <w:rPr>
        <w:rFonts w:cs="Verdana-Bold"/>
        <w:b/>
        <w:bCs/>
      </w:rPr>
      <w:t xml:space="preserve">Asseco Poland S.A. </w:t>
    </w:r>
    <w:r w:rsidRPr="0057763F">
      <w:rPr>
        <w:rFonts w:cs="Verdana-Bold"/>
        <w:bCs/>
      </w:rPr>
      <w:t>z siedzibą w Rzeszowie, ul. Olchowa 14, 35-322 Rzeszów,</w:t>
    </w:r>
    <w:r w:rsidRPr="0057763F">
      <w:rPr>
        <w:rFonts w:cs="Verdana-Bold"/>
        <w:bCs/>
        <w:spacing w:val="-2"/>
      </w:rPr>
      <w:t xml:space="preserve"> tel.: +48 17 888 55 55, fax: +48 17 888 55 50</w:t>
    </w:r>
  </w:p>
  <w:p w14:paraId="182BCE61" w14:textId="77777777" w:rsidR="00AA7929" w:rsidRDefault="00AA7929" w:rsidP="00F327E1">
    <w:pPr>
      <w:pStyle w:val="ASSECOStopka"/>
      <w:rPr>
        <w:rFonts w:cs="Verdana-Bold"/>
        <w:bCs/>
        <w:spacing w:val="-2"/>
      </w:rPr>
    </w:pPr>
    <w:r w:rsidRPr="0057763F">
      <w:rPr>
        <w:rFonts w:cs="Verdana-Bold"/>
        <w:bCs/>
        <w:spacing w:val="-2"/>
      </w:rPr>
      <w:t>www.asseco.com/pl, e-mail: info@asseco.pl, NIP: 522-000-37-82, REGON: 010334578</w:t>
    </w:r>
    <w:r>
      <w:rPr>
        <w:rFonts w:cs="Verdana-Bold"/>
        <w:bCs/>
        <w:spacing w:val="-2"/>
      </w:rPr>
      <w:t xml:space="preserve">, </w:t>
    </w:r>
    <w:r w:rsidRPr="0057763F">
      <w:rPr>
        <w:rFonts w:cs="Verdana-Bold"/>
        <w:bCs/>
        <w:spacing w:val="-2"/>
      </w:rPr>
      <w:t>Sąd Rejonowy w Rzeszowie, XII Wydział Gospodarczy Krajowego Rejestru Sądowego, KRS: 0000033391.</w:t>
    </w:r>
    <w:r w:rsidRPr="00845194">
      <w:rPr>
        <w:rFonts w:cs="Verdana-Bold"/>
        <w:bCs/>
        <w:spacing w:val="-2"/>
      </w:rPr>
      <w:t xml:space="preserve"> Kapitał zakładowy w wysokości 83.000.303,00 PLN jest opłacony w całości.</w:t>
    </w:r>
    <w:r>
      <w:rPr>
        <w:rFonts w:cs="Verdana-Bold"/>
        <w:bCs/>
        <w:spacing w:val="-2"/>
      </w:rPr>
      <w:t xml:space="preserve"> </w:t>
    </w:r>
  </w:p>
  <w:p w14:paraId="63991C9A" w14:textId="77777777" w:rsidR="00AA7929" w:rsidRPr="00C04DFC" w:rsidRDefault="00AA7929" w:rsidP="00F327E1">
    <w:pPr>
      <w:pStyle w:val="ASSECOStopka"/>
    </w:pPr>
    <w:r w:rsidRPr="00845194">
      <w:rPr>
        <w:spacing w:val="-2"/>
      </w:rPr>
      <w:t>Nr Rej. GIOŚ: E0001990WZBW</w:t>
    </w:r>
  </w:p>
  <w:p w14:paraId="03EB3716" w14:textId="77777777" w:rsidR="00AA7929" w:rsidRDefault="00AA7929" w:rsidP="00C7081B">
    <w:pPr>
      <w:pStyle w:val="ASSECOStopka"/>
      <w:rPr>
        <w:rFonts w:cs="Verdana-Bold"/>
        <w:b/>
        <w:bCs/>
      </w:rPr>
    </w:pPr>
  </w:p>
  <w:p w14:paraId="71ACF31F" w14:textId="77777777" w:rsidR="00AA7929" w:rsidRDefault="00AA7929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9E9E89" w14:textId="77777777" w:rsidR="006E3263" w:rsidRPr="002263B7" w:rsidRDefault="006E3263" w:rsidP="0051589E">
    <w:pPr>
      <w:pStyle w:val="Stopka"/>
      <w:tabs>
        <w:tab w:val="left" w:pos="8796"/>
        <w:tab w:val="right" w:pos="8929"/>
      </w:tabs>
      <w:spacing w:line="200" w:lineRule="atLeast"/>
      <w:ind w:hanging="142"/>
      <w:jc w:val="both"/>
      <w:rPr>
        <w:sz w:val="14"/>
        <w:szCs w:val="14"/>
      </w:rPr>
    </w:pPr>
    <w:proofErr w:type="spellStart"/>
    <w:r>
      <w:rPr>
        <w:b/>
        <w:sz w:val="14"/>
        <w:szCs w:val="14"/>
      </w:rPr>
      <w:t>ComCERT</w:t>
    </w:r>
    <w:proofErr w:type="spellEnd"/>
    <w:r w:rsidRPr="00667E72">
      <w:rPr>
        <w:b/>
        <w:sz w:val="14"/>
        <w:szCs w:val="14"/>
      </w:rPr>
      <w:t xml:space="preserve"> S.A.</w:t>
    </w:r>
    <w:r w:rsidRPr="002263B7">
      <w:rPr>
        <w:sz w:val="14"/>
        <w:szCs w:val="14"/>
      </w:rPr>
      <w:t xml:space="preserve"> </w:t>
    </w:r>
    <w:r w:rsidRPr="00B76F90">
      <w:rPr>
        <w:sz w:val="14"/>
        <w:szCs w:val="14"/>
      </w:rPr>
      <w:t>z siedzibą w Warszawie ul. Adama Branickiego 13, 02-972 Warszawa</w:t>
    </w:r>
    <w:r w:rsidRPr="002263B7">
      <w:rPr>
        <w:sz w:val="14"/>
        <w:szCs w:val="14"/>
      </w:rPr>
      <w:t xml:space="preserve">, </w:t>
    </w:r>
    <w:r w:rsidRPr="00B76F90">
      <w:rPr>
        <w:sz w:val="14"/>
        <w:szCs w:val="14"/>
      </w:rPr>
      <w:t>NIP: 5252524691, REGON: 145934931</w:t>
    </w:r>
    <w:r>
      <w:rPr>
        <w:sz w:val="14"/>
        <w:szCs w:val="14"/>
      </w:rPr>
      <w:tab/>
    </w:r>
  </w:p>
  <w:p w14:paraId="7334B759" w14:textId="77777777" w:rsidR="006E3263" w:rsidRDefault="006E3263" w:rsidP="0051589E">
    <w:pPr>
      <w:pStyle w:val="Stopka"/>
      <w:tabs>
        <w:tab w:val="clear" w:pos="9072"/>
        <w:tab w:val="right" w:pos="10204"/>
      </w:tabs>
      <w:spacing w:after="20" w:line="200" w:lineRule="atLeast"/>
      <w:ind w:hanging="142"/>
      <w:jc w:val="both"/>
      <w:rPr>
        <w:sz w:val="14"/>
        <w:szCs w:val="14"/>
      </w:rPr>
    </w:pPr>
    <w:r w:rsidRPr="00B76F90">
      <w:rPr>
        <w:sz w:val="14"/>
        <w:szCs w:val="14"/>
      </w:rPr>
      <w:t xml:space="preserve">Sąd Rejonowy dla </w:t>
    </w:r>
    <w:proofErr w:type="spellStart"/>
    <w:r w:rsidRPr="00B76F90">
      <w:rPr>
        <w:sz w:val="14"/>
        <w:szCs w:val="14"/>
      </w:rPr>
      <w:t>m﮳st</w:t>
    </w:r>
    <w:proofErr w:type="spellEnd"/>
    <w:r w:rsidRPr="00B76F90">
      <w:rPr>
        <w:sz w:val="14"/>
        <w:szCs w:val="14"/>
      </w:rPr>
      <w:t>. Warszawy w Warszawie XIII Wydział Gospodarczy</w:t>
    </w:r>
    <w:r w:rsidRPr="002263B7">
      <w:rPr>
        <w:sz w:val="14"/>
        <w:szCs w:val="14"/>
      </w:rPr>
      <w:t xml:space="preserve">, </w:t>
    </w:r>
    <w:r w:rsidRPr="00B76F90">
      <w:rPr>
        <w:sz w:val="14"/>
        <w:szCs w:val="14"/>
      </w:rPr>
      <w:t>KRS 0000406425</w:t>
    </w:r>
    <w:r w:rsidRPr="002263B7">
      <w:rPr>
        <w:sz w:val="14"/>
        <w:szCs w:val="14"/>
      </w:rPr>
      <w:t>.</w:t>
    </w:r>
  </w:p>
  <w:p w14:paraId="486AB968" w14:textId="77777777" w:rsidR="006E3263" w:rsidRPr="00620181" w:rsidRDefault="006E3263" w:rsidP="0051589E">
    <w:pPr>
      <w:pStyle w:val="Stopka"/>
      <w:tabs>
        <w:tab w:val="clear" w:pos="9072"/>
        <w:tab w:val="right" w:pos="10204"/>
      </w:tabs>
      <w:spacing w:after="20" w:line="200" w:lineRule="atLeast"/>
      <w:ind w:hanging="142"/>
      <w:jc w:val="both"/>
      <w:rPr>
        <w:sz w:val="14"/>
        <w:szCs w:val="14"/>
      </w:rPr>
    </w:pPr>
    <w:r w:rsidRPr="002263B7">
      <w:rPr>
        <w:sz w:val="14"/>
        <w:szCs w:val="14"/>
      </w:rPr>
      <w:t>Kapitał zakładowy w wysokości</w:t>
    </w:r>
    <w:r>
      <w:rPr>
        <w:sz w:val="14"/>
        <w:szCs w:val="14"/>
      </w:rPr>
      <w:t xml:space="preserve"> </w:t>
    </w:r>
    <w:r w:rsidRPr="00B76F90">
      <w:rPr>
        <w:sz w:val="14"/>
        <w:szCs w:val="14"/>
      </w:rPr>
      <w:t xml:space="preserve">136.000,00 zł </w:t>
    </w:r>
    <w:r w:rsidRPr="002263B7">
      <w:rPr>
        <w:sz w:val="14"/>
        <w:szCs w:val="14"/>
      </w:rPr>
      <w:t>jest opłacony w całości.</w:t>
    </w:r>
  </w:p>
  <w:p w14:paraId="299AE638" w14:textId="77777777" w:rsidR="00591100" w:rsidRPr="00DE6D9D" w:rsidRDefault="00591100" w:rsidP="00591100">
    <w:pPr>
      <w:pStyle w:val="Stopka"/>
      <w:spacing w:line="20" w:lineRule="atLeast"/>
      <w:rPr>
        <w:sz w:val="8"/>
        <w:szCs w:val="14"/>
      </w:rPr>
    </w:pPr>
  </w:p>
  <w:p w14:paraId="332DCE3B" w14:textId="77777777" w:rsidR="00AA7929" w:rsidRPr="00591100" w:rsidRDefault="00AA7929" w:rsidP="005911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9C99998" w14:textId="77777777" w:rsidR="00E84A56" w:rsidRDefault="00E84A56">
      <w:r>
        <w:separator/>
      </w:r>
    </w:p>
  </w:footnote>
  <w:footnote w:type="continuationSeparator" w:id="0">
    <w:p w14:paraId="6728940D" w14:textId="77777777" w:rsidR="00E84A56" w:rsidRDefault="00E84A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3A24EB2" w14:textId="3D052343" w:rsidR="00651A9E" w:rsidRDefault="006E3263" w:rsidP="00651A9E">
    <w:pPr>
      <w:widowControl w:val="0"/>
      <w:autoSpaceDE w:val="0"/>
      <w:autoSpaceDN w:val="0"/>
      <w:adjustRightInd w:val="0"/>
      <w:ind w:left="220"/>
      <w:jc w:val="right"/>
    </w:pPr>
    <w:r>
      <w:rPr>
        <w:noProof/>
      </w:rPr>
      <w:drawing>
        <wp:anchor distT="0" distB="0" distL="114300" distR="114300" simplePos="0" relativeHeight="251661824" behindDoc="1" locked="0" layoutInCell="1" allowOverlap="1" wp14:anchorId="7827BBC2" wp14:editId="43DCAD48">
          <wp:simplePos x="0" y="0"/>
          <wp:positionH relativeFrom="column">
            <wp:posOffset>2095500</wp:posOffset>
          </wp:positionH>
          <wp:positionV relativeFrom="paragraph">
            <wp:posOffset>137795</wp:posOffset>
          </wp:positionV>
          <wp:extent cx="1289050" cy="774700"/>
          <wp:effectExtent l="0" t="0" r="6350" b="6350"/>
          <wp:wrapTight wrapText="bothSides">
            <wp:wrapPolygon edited="0">
              <wp:start x="0" y="0"/>
              <wp:lineTo x="0" y="21246"/>
              <wp:lineTo x="21387" y="21246"/>
              <wp:lineTo x="21387" y="0"/>
              <wp:lineTo x="0" y="0"/>
            </wp:wrapPolygon>
          </wp:wrapTight>
          <wp:docPr id="12" name="Obraz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9050" cy="774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E3D8851" w14:textId="21DED1DF" w:rsidR="006E3263" w:rsidRDefault="006E3263" w:rsidP="00651A9E">
    <w:pPr>
      <w:widowControl w:val="0"/>
      <w:autoSpaceDE w:val="0"/>
      <w:autoSpaceDN w:val="0"/>
      <w:adjustRightInd w:val="0"/>
      <w:ind w:left="220"/>
      <w:jc w:val="right"/>
    </w:pPr>
  </w:p>
  <w:p w14:paraId="10D7B71D" w14:textId="7C260976" w:rsidR="006E3263" w:rsidRDefault="00294756" w:rsidP="006E3263">
    <w:pPr>
      <w:tabs>
        <w:tab w:val="right" w:pos="10204"/>
      </w:tabs>
      <w:rPr>
        <w:b/>
      </w:rPr>
    </w:pPr>
    <w:r>
      <w:rPr>
        <w:noProof/>
      </w:rPr>
      <w:drawing>
        <wp:anchor distT="0" distB="0" distL="114300" distR="114300" simplePos="0" relativeHeight="251658752" behindDoc="0" locked="0" layoutInCell="1" allowOverlap="1" wp14:anchorId="7E467B53" wp14:editId="5FC79C76">
          <wp:simplePos x="0" y="0"/>
          <wp:positionH relativeFrom="column">
            <wp:posOffset>4194175</wp:posOffset>
          </wp:positionH>
          <wp:positionV relativeFrom="paragraph">
            <wp:posOffset>19050</wp:posOffset>
          </wp:positionV>
          <wp:extent cx="1659255" cy="582295"/>
          <wp:effectExtent l="0" t="0" r="0" b="8255"/>
          <wp:wrapTopAndBottom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59255" cy="582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E9892DA" w14:textId="40CA2FAF" w:rsidR="006E3263" w:rsidRPr="003531F3" w:rsidRDefault="006E3263" w:rsidP="006E3263">
    <w:pPr>
      <w:tabs>
        <w:tab w:val="right" w:pos="10204"/>
      </w:tabs>
      <w:rPr>
        <w:b/>
        <w:szCs w:val="22"/>
      </w:rPr>
    </w:pPr>
    <w:r>
      <w:rPr>
        <w:noProof/>
      </w:rPr>
      <w:drawing>
        <wp:anchor distT="0" distB="0" distL="114300" distR="114300" simplePos="0" relativeHeight="251665920" behindDoc="1" locked="0" layoutInCell="1" allowOverlap="1" wp14:anchorId="2D34B6C6" wp14:editId="26F329F0">
          <wp:simplePos x="0" y="0"/>
          <wp:positionH relativeFrom="column">
            <wp:posOffset>-197485</wp:posOffset>
          </wp:positionH>
          <wp:positionV relativeFrom="page">
            <wp:posOffset>445770</wp:posOffset>
          </wp:positionV>
          <wp:extent cx="1506855" cy="501650"/>
          <wp:effectExtent l="0" t="0" r="0" b="0"/>
          <wp:wrapTight wrapText="bothSides">
            <wp:wrapPolygon edited="0">
              <wp:start x="819" y="1641"/>
              <wp:lineTo x="819" y="18866"/>
              <wp:lineTo x="8192" y="18866"/>
              <wp:lineTo x="8465" y="16405"/>
              <wp:lineTo x="20207" y="12304"/>
              <wp:lineTo x="20207" y="5742"/>
              <wp:lineTo x="8192" y="1641"/>
              <wp:lineTo x="819" y="1641"/>
            </wp:wrapPolygon>
          </wp:wrapTight>
          <wp:docPr id="11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8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6855" cy="501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B0F76BD" w14:textId="24EB6C52" w:rsidR="006E3263" w:rsidRPr="00620181" w:rsidRDefault="006E3263" w:rsidP="006E3263">
    <w:pPr>
      <w:tabs>
        <w:tab w:val="right" w:pos="10204"/>
      </w:tabs>
      <w:spacing w:after="120" w:line="260" w:lineRule="atLeast"/>
      <w:jc w:val="both"/>
      <w:rPr>
        <w:b/>
        <w:color w:val="000000"/>
        <w:sz w:val="22"/>
        <w:szCs w:val="22"/>
      </w:rPr>
    </w:pPr>
  </w:p>
  <w:p w14:paraId="388E201F" w14:textId="0E5688BF" w:rsidR="006E3263" w:rsidRDefault="006E3263" w:rsidP="006E3263">
    <w:pPr>
      <w:widowControl w:val="0"/>
      <w:autoSpaceDE w:val="0"/>
      <w:autoSpaceDN w:val="0"/>
      <w:adjustRightInd w:val="0"/>
      <w:ind w:left="220"/>
    </w:pPr>
  </w:p>
  <w:p w14:paraId="34B1F8AD" w14:textId="77777777" w:rsidR="00651A9E" w:rsidRDefault="001C0BEC" w:rsidP="00651A9E">
    <w:pPr>
      <w:widowControl w:val="0"/>
      <w:autoSpaceDE w:val="0"/>
      <w:autoSpaceDN w:val="0"/>
      <w:adjustRightInd w:val="0"/>
      <w:ind w:left="220"/>
      <w:jc w:val="right"/>
    </w:pPr>
    <w:r>
      <w:t>Załącznik Nr 2</w:t>
    </w:r>
    <w:r w:rsidR="00651A9E">
      <w:t xml:space="preserve"> do Formularza ofertowego</w:t>
    </w:r>
  </w:p>
  <w:p w14:paraId="2A9DE1FC" w14:textId="77777777" w:rsidR="00702C6D" w:rsidRPr="00EA16A0" w:rsidRDefault="00702C6D" w:rsidP="00A96A86">
    <w:pPr>
      <w:pStyle w:val="Nagwek"/>
      <w:tabs>
        <w:tab w:val="clear" w:pos="4536"/>
        <w:tab w:val="clear" w:pos="9072"/>
        <w:tab w:val="left" w:pos="912"/>
      </w:tabs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CC022064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283"/>
        </w:tabs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567"/>
        </w:tabs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5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134"/>
        </w:tabs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</w:pPr>
      <w:rPr>
        <w:rFonts w:cs="Times New Roman"/>
      </w:rPr>
    </w:lvl>
  </w:abstractNum>
  <w:abstractNum w:abstractNumId="2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  <w:sz w:val="18"/>
      </w:rPr>
    </w:lvl>
  </w:abstractNum>
  <w:abstractNum w:abstractNumId="3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  <w:sz w:val="18"/>
      </w:rPr>
    </w:lvl>
  </w:abstractNum>
  <w:abstractNum w:abstractNumId="4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  <w:sz w:val="18"/>
      </w:rPr>
    </w:lvl>
  </w:abstractNum>
  <w:abstractNum w:abstractNumId="5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  <w:sz w:val="18"/>
      </w:rPr>
    </w:lvl>
  </w:abstractNum>
  <w:abstractNum w:abstractNumId="6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  <w:sz w:val="18"/>
      </w:rPr>
    </w:lvl>
  </w:abstractNum>
  <w:abstractNum w:abstractNumId="7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  <w:sz w:val="18"/>
      </w:rPr>
    </w:lvl>
  </w:abstractNum>
  <w:abstractNum w:abstractNumId="8" w15:restartNumberingAfterBreak="0">
    <w:nsid w:val="01471FD4"/>
    <w:multiLevelType w:val="multilevel"/>
    <w:tmpl w:val="D2A2371C"/>
    <w:lvl w:ilvl="0">
      <w:start w:val="1"/>
      <w:numFmt w:val="ordinal"/>
      <w:lvlText w:val="%1"/>
      <w:lvlJc w:val="left"/>
      <w:pPr>
        <w:tabs>
          <w:tab w:val="num" w:pos="720"/>
        </w:tabs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643"/>
        </w:tabs>
        <w:ind w:firstLine="283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513"/>
        </w:tabs>
        <w:ind w:left="1156" w:hanging="363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156"/>
        </w:tabs>
        <w:ind w:left="1156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516"/>
        </w:tabs>
        <w:ind w:left="1516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1876"/>
        </w:tabs>
        <w:ind w:left="1876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236"/>
        </w:tabs>
        <w:ind w:left="2236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596"/>
        </w:tabs>
        <w:ind w:left="2596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2956"/>
        </w:tabs>
        <w:ind w:left="2956" w:hanging="360"/>
      </w:pPr>
      <w:rPr>
        <w:rFonts w:cs="Times New Roman" w:hint="default"/>
      </w:rPr>
    </w:lvl>
  </w:abstractNum>
  <w:abstractNum w:abstractNumId="9" w15:restartNumberingAfterBreak="0">
    <w:nsid w:val="01BA6EF1"/>
    <w:multiLevelType w:val="hybridMultilevel"/>
    <w:tmpl w:val="AB160D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7FF714A"/>
    <w:multiLevelType w:val="hybridMultilevel"/>
    <w:tmpl w:val="DB2805F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08D75431"/>
    <w:multiLevelType w:val="hybridMultilevel"/>
    <w:tmpl w:val="F81CDD40"/>
    <w:lvl w:ilvl="0" w:tplc="0415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2" w15:restartNumberingAfterBreak="0">
    <w:nsid w:val="0C5007C6"/>
    <w:multiLevelType w:val="hybridMultilevel"/>
    <w:tmpl w:val="D318B86A"/>
    <w:lvl w:ilvl="0" w:tplc="945E421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0C9733D9"/>
    <w:multiLevelType w:val="hybridMultilevel"/>
    <w:tmpl w:val="9922266A"/>
    <w:lvl w:ilvl="0" w:tplc="04150001">
      <w:start w:val="1"/>
      <w:numFmt w:val="bullet"/>
      <w:lvlText w:val=""/>
      <w:lvlJc w:val="left"/>
      <w:pPr>
        <w:ind w:left="72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76" w:hanging="69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6" w:hanging="360"/>
      </w:pPr>
      <w:rPr>
        <w:rFonts w:ascii="Wingdings" w:hAnsi="Wingdings" w:hint="default"/>
      </w:rPr>
    </w:lvl>
  </w:abstractNum>
  <w:abstractNum w:abstractNumId="14" w15:restartNumberingAfterBreak="0">
    <w:nsid w:val="0D327002"/>
    <w:multiLevelType w:val="hybridMultilevel"/>
    <w:tmpl w:val="7DFCB3C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0D9E20B2"/>
    <w:multiLevelType w:val="multilevel"/>
    <w:tmpl w:val="18BADE0E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BF0000"/>
        <w:sz w:val="28"/>
      </w:rPr>
    </w:lvl>
    <w:lvl w:ilvl="1">
      <w:start w:val="1"/>
      <w:numFmt w:val="bullet"/>
      <w:lvlText w:val=""/>
      <w:lvlJc w:val="left"/>
      <w:pPr>
        <w:tabs>
          <w:tab w:val="num" w:pos="717"/>
        </w:tabs>
        <w:ind w:left="714" w:hanging="357"/>
      </w:pPr>
      <w:rPr>
        <w:rFonts w:ascii="Wingdings" w:hAnsi="Wingdings" w:hint="default"/>
        <w:color w:val="808080"/>
        <w:sz w:val="28"/>
      </w:rPr>
    </w:lvl>
    <w:lvl w:ilvl="2">
      <w:start w:val="1"/>
      <w:numFmt w:val="bullet"/>
      <w:lvlText w:val=""/>
      <w:lvlJc w:val="left"/>
      <w:pPr>
        <w:tabs>
          <w:tab w:val="num" w:pos="1074"/>
        </w:tabs>
        <w:ind w:left="828" w:hanging="114"/>
      </w:pPr>
      <w:rPr>
        <w:rFonts w:ascii="Wingdings" w:hAnsi="Wingdings" w:hint="default"/>
        <w:color w:val="808080"/>
        <w:sz w:val="12"/>
      </w:rPr>
    </w:lvl>
    <w:lvl w:ilvl="3">
      <w:start w:val="1"/>
      <w:numFmt w:val="decimal"/>
      <w:lvlText w:val="(%4)"/>
      <w:lvlJc w:val="left"/>
      <w:pPr>
        <w:tabs>
          <w:tab w:val="num" w:pos="873"/>
        </w:tabs>
        <w:ind w:left="873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233"/>
        </w:tabs>
        <w:ind w:left="1233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1593"/>
        </w:tabs>
        <w:ind w:left="1593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1953"/>
        </w:tabs>
        <w:ind w:left="1953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313"/>
        </w:tabs>
        <w:ind w:left="2313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2673"/>
        </w:tabs>
        <w:ind w:left="2673" w:hanging="360"/>
      </w:pPr>
      <w:rPr>
        <w:rFonts w:cs="Times New Roman" w:hint="default"/>
      </w:rPr>
    </w:lvl>
  </w:abstractNum>
  <w:abstractNum w:abstractNumId="16" w15:restartNumberingAfterBreak="0">
    <w:nsid w:val="15E40C55"/>
    <w:multiLevelType w:val="hybridMultilevel"/>
    <w:tmpl w:val="B0F073A6"/>
    <w:lvl w:ilvl="0" w:tplc="0415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1CDD73C1"/>
    <w:multiLevelType w:val="hybridMultilevel"/>
    <w:tmpl w:val="656C3652"/>
    <w:lvl w:ilvl="0" w:tplc="F77CD89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1F84475F"/>
    <w:multiLevelType w:val="hybridMultilevel"/>
    <w:tmpl w:val="41B8B5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1D2B7FE">
      <w:numFmt w:val="bullet"/>
      <w:lvlText w:val="-"/>
      <w:lvlJc w:val="left"/>
      <w:pPr>
        <w:ind w:left="1440" w:hanging="360"/>
      </w:pPr>
      <w:rPr>
        <w:rFonts w:ascii="Calibri" w:eastAsia="Times New Roman" w:hAnsi="Calibri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FA24B40"/>
    <w:multiLevelType w:val="hybridMultilevel"/>
    <w:tmpl w:val="17E4D452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20F74E1A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22EB40A5"/>
    <w:multiLevelType w:val="hybridMultilevel"/>
    <w:tmpl w:val="69BA7076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A0DC8BEC">
      <w:numFmt w:val="bullet"/>
      <w:lvlText w:val="-"/>
      <w:lvlJc w:val="left"/>
      <w:pPr>
        <w:ind w:left="2490" w:hanging="690"/>
      </w:pPr>
      <w:rPr>
        <w:rFonts w:ascii="Calibri" w:eastAsia="Times New Roman" w:hAnsi="Calibri" w:cs="Times New Roman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264B5008"/>
    <w:multiLevelType w:val="hybridMultilevel"/>
    <w:tmpl w:val="FE2A2E0C"/>
    <w:lvl w:ilvl="0" w:tplc="04150001">
      <w:start w:val="1"/>
      <w:numFmt w:val="bullet"/>
      <w:lvlText w:val=""/>
      <w:lvlJc w:val="left"/>
      <w:pPr>
        <w:ind w:left="72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6" w:hanging="360"/>
      </w:pPr>
      <w:rPr>
        <w:rFonts w:ascii="Wingdings" w:hAnsi="Wingdings" w:hint="default"/>
      </w:rPr>
    </w:lvl>
  </w:abstractNum>
  <w:abstractNum w:abstractNumId="23" w15:restartNumberingAfterBreak="0">
    <w:nsid w:val="271B7C97"/>
    <w:multiLevelType w:val="multilevel"/>
    <w:tmpl w:val="68B0957E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4" w15:restartNumberingAfterBreak="0">
    <w:nsid w:val="28C70F8B"/>
    <w:multiLevelType w:val="hybridMultilevel"/>
    <w:tmpl w:val="0EF2A6C4"/>
    <w:lvl w:ilvl="0" w:tplc="291C5C2C">
      <w:start w:val="1"/>
      <w:numFmt w:val="none"/>
      <w:lvlRestart w:val="0"/>
      <w:pStyle w:val="ASSECOUwaga"/>
      <w:lvlText w:val="Uwaga: "/>
      <w:lvlJc w:val="left"/>
      <w:pPr>
        <w:tabs>
          <w:tab w:val="num" w:pos="1080"/>
        </w:tabs>
        <w:ind w:left="340" w:hanging="340"/>
      </w:pPr>
      <w:rPr>
        <w:rFonts w:ascii="Arial" w:hAnsi="Arial" w:cs="Times New Roman" w:hint="default"/>
        <w:b/>
        <w:i w:val="0"/>
        <w:color w:val="auto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32E666F4"/>
    <w:multiLevelType w:val="hybridMultilevel"/>
    <w:tmpl w:val="F98AAC0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37BD01E8"/>
    <w:multiLevelType w:val="hybridMultilevel"/>
    <w:tmpl w:val="F6F8112C"/>
    <w:lvl w:ilvl="0" w:tplc="31FA9364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9D42987"/>
    <w:multiLevelType w:val="hybridMultilevel"/>
    <w:tmpl w:val="BEFC5C9A"/>
    <w:lvl w:ilvl="0" w:tplc="04150017">
      <w:start w:val="1"/>
      <w:numFmt w:val="lowerLetter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3CB23B51"/>
    <w:multiLevelType w:val="hybridMultilevel"/>
    <w:tmpl w:val="C5888E22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3E2C563D"/>
    <w:multiLevelType w:val="singleLevel"/>
    <w:tmpl w:val="649ADDB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0" w15:restartNumberingAfterBreak="0">
    <w:nsid w:val="47A95EC2"/>
    <w:multiLevelType w:val="hybridMultilevel"/>
    <w:tmpl w:val="2A123A9E"/>
    <w:lvl w:ilvl="0" w:tplc="F8F0C6D2">
      <w:start w:val="1"/>
      <w:numFmt w:val="decimal"/>
      <w:lvlRestart w:val="0"/>
      <w:pStyle w:val="ASSECOWyliczenie1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color w:val="auto"/>
      </w:rPr>
    </w:lvl>
    <w:lvl w:ilvl="1" w:tplc="E58831E0">
      <w:start w:val="1"/>
      <w:numFmt w:val="lowerLetter"/>
      <w:pStyle w:val="ASSECOWyliczenie2"/>
      <w:lvlText w:val="%2."/>
      <w:lvlJc w:val="left"/>
      <w:pPr>
        <w:tabs>
          <w:tab w:val="num" w:pos="717"/>
        </w:tabs>
        <w:ind w:left="717" w:hanging="360"/>
      </w:pPr>
      <w:rPr>
        <w:rFonts w:cs="Times New Roman" w:hint="default"/>
        <w:b w:val="0"/>
        <w:i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  <w:rPr>
        <w:rFonts w:cs="Times New Roman"/>
      </w:rPr>
    </w:lvl>
  </w:abstractNum>
  <w:abstractNum w:abstractNumId="31" w15:restartNumberingAfterBreak="0">
    <w:nsid w:val="4C0C360B"/>
    <w:multiLevelType w:val="multilevel"/>
    <w:tmpl w:val="041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2" w15:restartNumberingAfterBreak="0">
    <w:nsid w:val="53EC5564"/>
    <w:multiLevelType w:val="hybridMultilevel"/>
    <w:tmpl w:val="4FF494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0DC8BEC">
      <w:numFmt w:val="bullet"/>
      <w:lvlText w:val="-"/>
      <w:lvlJc w:val="left"/>
      <w:pPr>
        <w:ind w:left="1770" w:hanging="690"/>
      </w:pPr>
      <w:rPr>
        <w:rFonts w:ascii="Calibri" w:eastAsia="Times New Roman" w:hAnsi="Calibri" w:cs="Times New Roman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71B6648"/>
    <w:multiLevelType w:val="hybridMultilevel"/>
    <w:tmpl w:val="28D26FA8"/>
    <w:lvl w:ilvl="0" w:tplc="1EAAC41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 w15:restartNumberingAfterBreak="0">
    <w:nsid w:val="58FA2AC7"/>
    <w:multiLevelType w:val="hybridMultilevel"/>
    <w:tmpl w:val="9D12555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5BCA0D4E"/>
    <w:multiLevelType w:val="hybridMultilevel"/>
    <w:tmpl w:val="C0503F96"/>
    <w:lvl w:ilvl="0" w:tplc="8C88D68C">
      <w:start w:val="1"/>
      <w:numFmt w:val="lowerRoman"/>
      <w:lvlRestart w:val="0"/>
      <w:pStyle w:val="ASSECOWyliczenie3"/>
      <w:lvlText w:val="%1."/>
      <w:lvlJc w:val="left"/>
      <w:pPr>
        <w:tabs>
          <w:tab w:val="num" w:pos="1457"/>
        </w:tabs>
        <w:ind w:left="1071" w:hanging="334"/>
      </w:pPr>
      <w:rPr>
        <w:rFonts w:ascii="Arial" w:hAnsi="Arial" w:cs="Times New Roman" w:hint="default"/>
        <w:b w:val="0"/>
        <w:i w:val="0"/>
        <w:color w:val="auto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2364"/>
        </w:tabs>
        <w:ind w:left="236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3084"/>
        </w:tabs>
        <w:ind w:left="308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804"/>
        </w:tabs>
        <w:ind w:left="380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524"/>
        </w:tabs>
        <w:ind w:left="452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244"/>
        </w:tabs>
        <w:ind w:left="524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964"/>
        </w:tabs>
        <w:ind w:left="596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684"/>
        </w:tabs>
        <w:ind w:left="668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404"/>
        </w:tabs>
        <w:ind w:left="7404" w:hanging="180"/>
      </w:pPr>
      <w:rPr>
        <w:rFonts w:cs="Times New Roman"/>
      </w:rPr>
    </w:lvl>
  </w:abstractNum>
  <w:abstractNum w:abstractNumId="36" w15:restartNumberingAfterBreak="0">
    <w:nsid w:val="5E1D5A38"/>
    <w:multiLevelType w:val="multilevel"/>
    <w:tmpl w:val="3E22FB5E"/>
    <w:lvl w:ilvl="0">
      <w:start w:val="1"/>
      <w:numFmt w:val="decimal"/>
      <w:pStyle w:val="ASSECOKonspekt1"/>
      <w:lvlText w:val="%1"/>
      <w:lvlJc w:val="left"/>
      <w:pPr>
        <w:tabs>
          <w:tab w:val="num" w:pos="369"/>
        </w:tabs>
        <w:ind w:left="369" w:hanging="369"/>
      </w:pPr>
      <w:rPr>
        <w:rFonts w:cs="Times New Roman" w:hint="default"/>
      </w:rPr>
    </w:lvl>
    <w:lvl w:ilvl="1">
      <w:start w:val="1"/>
      <w:numFmt w:val="decimal"/>
      <w:pStyle w:val="ASSECOKonspekt2"/>
      <w:lvlText w:val="%1.%2"/>
      <w:lvlJc w:val="left"/>
      <w:pPr>
        <w:tabs>
          <w:tab w:val="num" w:pos="964"/>
        </w:tabs>
        <w:ind w:left="964" w:hanging="595"/>
      </w:pPr>
      <w:rPr>
        <w:rFonts w:cs="Times New Roman" w:hint="default"/>
      </w:rPr>
    </w:lvl>
    <w:lvl w:ilvl="2">
      <w:start w:val="1"/>
      <w:numFmt w:val="decimal"/>
      <w:pStyle w:val="ASSECOKonspekt3"/>
      <w:lvlText w:val="%1.%2.%3"/>
      <w:lvlJc w:val="left"/>
      <w:pPr>
        <w:tabs>
          <w:tab w:val="num" w:pos="1644"/>
        </w:tabs>
        <w:ind w:left="1644" w:hanging="680"/>
      </w:pPr>
      <w:rPr>
        <w:rFonts w:cs="Times New Roman" w:hint="default"/>
      </w:rPr>
    </w:lvl>
    <w:lvl w:ilvl="3">
      <w:start w:val="1"/>
      <w:numFmt w:val="decimal"/>
      <w:pStyle w:val="ASSECOKonspekt4"/>
      <w:lvlText w:val="%1.%2.%3.%4"/>
      <w:lvlJc w:val="left"/>
      <w:pPr>
        <w:tabs>
          <w:tab w:val="num" w:pos="2552"/>
        </w:tabs>
        <w:ind w:left="2552" w:hanging="908"/>
      </w:pPr>
      <w:rPr>
        <w:rFonts w:cs="Times New Roman" w:hint="default"/>
      </w:rPr>
    </w:lvl>
    <w:lvl w:ilvl="4">
      <w:start w:val="1"/>
      <w:numFmt w:val="decimal"/>
      <w:pStyle w:val="ASSECOKonspekt5"/>
      <w:isLgl/>
      <w:lvlText w:val="%1.%2.%3.%4.%5"/>
      <w:lvlJc w:val="left"/>
      <w:pPr>
        <w:tabs>
          <w:tab w:val="num" w:pos="3629"/>
        </w:tabs>
        <w:ind w:left="3629" w:hanging="107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40"/>
        </w:tabs>
        <w:ind w:left="240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84"/>
        </w:tabs>
        <w:ind w:left="384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28"/>
        </w:tabs>
        <w:ind w:left="528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2"/>
        </w:tabs>
        <w:ind w:left="672" w:hanging="1584"/>
      </w:pPr>
      <w:rPr>
        <w:rFonts w:cs="Times New Roman" w:hint="default"/>
      </w:rPr>
    </w:lvl>
  </w:abstractNum>
  <w:abstractNum w:abstractNumId="37" w15:restartNumberingAfterBreak="0">
    <w:nsid w:val="6D8A0723"/>
    <w:multiLevelType w:val="multilevel"/>
    <w:tmpl w:val="041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8" w15:restartNumberingAfterBreak="0">
    <w:nsid w:val="6FEF0667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9" w15:restartNumberingAfterBreak="0">
    <w:nsid w:val="71702384"/>
    <w:multiLevelType w:val="multilevel"/>
    <w:tmpl w:val="D2F8F90A"/>
    <w:lvl w:ilvl="0">
      <w:start w:val="1"/>
      <w:numFmt w:val="bullet"/>
      <w:pStyle w:val="ASSECOWypunktowanie1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004B85"/>
        <w:sz w:val="28"/>
        <w:szCs w:val="28"/>
      </w:rPr>
    </w:lvl>
    <w:lvl w:ilvl="1">
      <w:start w:val="1"/>
      <w:numFmt w:val="bullet"/>
      <w:pStyle w:val="ASSECOWypunktowanie2"/>
      <w:lvlText w:val=""/>
      <w:lvlJc w:val="left"/>
      <w:pPr>
        <w:tabs>
          <w:tab w:val="num" w:pos="717"/>
        </w:tabs>
        <w:ind w:left="714" w:hanging="357"/>
      </w:pPr>
      <w:rPr>
        <w:rFonts w:ascii="Wingdings" w:hAnsi="Wingdings" w:hint="default"/>
        <w:color w:val="808080"/>
        <w:sz w:val="28"/>
      </w:rPr>
    </w:lvl>
    <w:lvl w:ilvl="2">
      <w:start w:val="1"/>
      <w:numFmt w:val="bullet"/>
      <w:pStyle w:val="ASSECOWypunktowanie3"/>
      <w:lvlText w:val=""/>
      <w:lvlJc w:val="left"/>
      <w:pPr>
        <w:tabs>
          <w:tab w:val="num" w:pos="1074"/>
        </w:tabs>
        <w:ind w:left="828" w:hanging="114"/>
      </w:pPr>
      <w:rPr>
        <w:rFonts w:ascii="Wingdings" w:hAnsi="Wingdings" w:hint="default"/>
        <w:color w:val="808080"/>
        <w:sz w:val="12"/>
      </w:rPr>
    </w:lvl>
    <w:lvl w:ilvl="3">
      <w:start w:val="1"/>
      <w:numFmt w:val="decimal"/>
      <w:lvlText w:val="(%4)"/>
      <w:lvlJc w:val="left"/>
      <w:pPr>
        <w:tabs>
          <w:tab w:val="num" w:pos="873"/>
        </w:tabs>
        <w:ind w:left="873" w:hanging="360"/>
      </w:pPr>
      <w:rPr>
        <w:rFonts w:cs="Times New Roman" w:hint="default"/>
      </w:rPr>
    </w:lvl>
    <w:lvl w:ilvl="4">
      <w:start w:val="1"/>
      <w:numFmt w:val="bullet"/>
      <w:pStyle w:val="ASSECOWypunktowanie4"/>
      <w:lvlText w:val=""/>
      <w:lvlJc w:val="left"/>
      <w:pPr>
        <w:tabs>
          <w:tab w:val="num" w:pos="1233"/>
        </w:tabs>
        <w:ind w:left="1233" w:hanging="360"/>
      </w:pPr>
      <w:rPr>
        <w:rFonts w:ascii="Symbol" w:hAnsi="Symbol" w:hint="default"/>
      </w:rPr>
    </w:lvl>
    <w:lvl w:ilvl="5">
      <w:start w:val="1"/>
      <w:numFmt w:val="bullet"/>
      <w:pStyle w:val="ASSECOWypunktowanie5"/>
      <w:lvlText w:val="–"/>
      <w:lvlJc w:val="left"/>
      <w:pPr>
        <w:tabs>
          <w:tab w:val="num" w:pos="1593"/>
        </w:tabs>
        <w:ind w:left="1593" w:hanging="360"/>
      </w:pPr>
      <w:rPr>
        <w:rFonts w:ascii="Arial" w:hAnsi="Arial" w:hint="default"/>
      </w:rPr>
    </w:lvl>
    <w:lvl w:ilvl="6">
      <w:start w:val="1"/>
      <w:numFmt w:val="decimal"/>
      <w:lvlText w:val="%7."/>
      <w:lvlJc w:val="left"/>
      <w:pPr>
        <w:tabs>
          <w:tab w:val="num" w:pos="1953"/>
        </w:tabs>
        <w:ind w:left="1953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313"/>
        </w:tabs>
        <w:ind w:left="2313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2673"/>
        </w:tabs>
        <w:ind w:left="2673" w:hanging="360"/>
      </w:pPr>
      <w:rPr>
        <w:rFonts w:cs="Times New Roman" w:hint="default"/>
      </w:rPr>
    </w:lvl>
  </w:abstractNum>
  <w:abstractNum w:abstractNumId="40" w15:restartNumberingAfterBreak="0">
    <w:nsid w:val="71A40085"/>
    <w:multiLevelType w:val="hybridMultilevel"/>
    <w:tmpl w:val="46DA7884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73AF3EE5"/>
    <w:multiLevelType w:val="multilevel"/>
    <w:tmpl w:val="D0DE5BBE"/>
    <w:lvl w:ilvl="0">
      <w:start w:val="1"/>
      <w:numFmt w:val="decimal"/>
      <w:pStyle w:val="ASSECONagwek1"/>
      <w:lvlText w:val="%1"/>
      <w:lvlJc w:val="left"/>
      <w:pPr>
        <w:tabs>
          <w:tab w:val="num" w:pos="482"/>
        </w:tabs>
        <w:ind w:left="482" w:hanging="482"/>
      </w:pPr>
      <w:rPr>
        <w:rFonts w:cs="Times New Roman" w:hint="default"/>
      </w:rPr>
    </w:lvl>
    <w:lvl w:ilvl="1">
      <w:start w:val="1"/>
      <w:numFmt w:val="decimal"/>
      <w:pStyle w:val="ASSECONagwek2"/>
      <w:lvlText w:val="%1.%2"/>
      <w:lvlJc w:val="left"/>
      <w:pPr>
        <w:tabs>
          <w:tab w:val="num" w:pos="720"/>
        </w:tabs>
        <w:ind w:left="335" w:hanging="335"/>
      </w:pPr>
      <w:rPr>
        <w:rFonts w:cs="Times New Roman" w:hint="default"/>
      </w:rPr>
    </w:lvl>
    <w:lvl w:ilvl="2">
      <w:start w:val="1"/>
      <w:numFmt w:val="decimal"/>
      <w:pStyle w:val="ASSECONagwek3"/>
      <w:lvlText w:val="%1.%2.%3"/>
      <w:lvlJc w:val="left"/>
      <w:pPr>
        <w:tabs>
          <w:tab w:val="num" w:pos="720"/>
        </w:tabs>
        <w:ind w:left="561" w:hanging="561"/>
      </w:pPr>
      <w:rPr>
        <w:rFonts w:cs="Times New Roman" w:hint="default"/>
      </w:rPr>
    </w:lvl>
    <w:lvl w:ilvl="3">
      <w:start w:val="1"/>
      <w:numFmt w:val="decimal"/>
      <w:pStyle w:val="ASSECONagwek4"/>
      <w:lvlText w:val="%1.%2.%3.%4"/>
      <w:lvlJc w:val="left"/>
      <w:pPr>
        <w:tabs>
          <w:tab w:val="num" w:pos="1080"/>
        </w:tabs>
        <w:ind w:left="-48" w:firstLine="48"/>
      </w:pPr>
      <w:rPr>
        <w:rFonts w:cs="Times New Roman" w:hint="default"/>
      </w:rPr>
    </w:lvl>
    <w:lvl w:ilvl="4">
      <w:start w:val="1"/>
      <w:numFmt w:val="decimal"/>
      <w:pStyle w:val="ASSECONagwek5"/>
      <w:lvlText w:val="%1.%2.%3.%4.%5"/>
      <w:lvlJc w:val="left"/>
      <w:pPr>
        <w:tabs>
          <w:tab w:val="num" w:pos="1440"/>
        </w:tabs>
        <w:ind w:left="96" w:hanging="96"/>
      </w:pPr>
      <w:rPr>
        <w:rFonts w:cs="Times New Roman"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240"/>
        </w:tabs>
        <w:ind w:left="240" w:hanging="1152"/>
      </w:pPr>
      <w:rPr>
        <w:rFonts w:cs="Times New Roman"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384"/>
        </w:tabs>
        <w:ind w:left="384" w:hanging="1296"/>
      </w:pPr>
      <w:rPr>
        <w:rFonts w:cs="Times New Roman"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528"/>
        </w:tabs>
        <w:ind w:left="528" w:hanging="1440"/>
      </w:pPr>
      <w:rPr>
        <w:rFonts w:cs="Times New Roman"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672"/>
        </w:tabs>
        <w:ind w:left="672" w:hanging="1584"/>
      </w:pPr>
      <w:rPr>
        <w:rFonts w:cs="Times New Roman" w:hint="default"/>
      </w:rPr>
    </w:lvl>
  </w:abstractNum>
  <w:abstractNum w:abstractNumId="42" w15:restartNumberingAfterBreak="0">
    <w:nsid w:val="74716074"/>
    <w:multiLevelType w:val="hybridMultilevel"/>
    <w:tmpl w:val="E0E8A42E"/>
    <w:lvl w:ilvl="0" w:tplc="945E421E">
      <w:start w:val="1"/>
      <w:numFmt w:val="lowerLetter"/>
      <w:lvlText w:val="%1)"/>
      <w:lvlJc w:val="lef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43" w15:restartNumberingAfterBreak="0">
    <w:nsid w:val="76DC2A34"/>
    <w:multiLevelType w:val="hybridMultilevel"/>
    <w:tmpl w:val="B150E8C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78703CF6"/>
    <w:multiLevelType w:val="hybridMultilevel"/>
    <w:tmpl w:val="BB0EA11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79D06227"/>
    <w:multiLevelType w:val="hybridMultilevel"/>
    <w:tmpl w:val="66EA796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29"/>
  </w:num>
  <w:num w:numId="4">
    <w:abstractNumId w:val="36"/>
  </w:num>
  <w:num w:numId="5">
    <w:abstractNumId w:val="24"/>
  </w:num>
  <w:num w:numId="6">
    <w:abstractNumId w:val="30"/>
  </w:num>
  <w:num w:numId="7">
    <w:abstractNumId w:val="35"/>
  </w:num>
  <w:num w:numId="8">
    <w:abstractNumId w:val="39"/>
  </w:num>
  <w:num w:numId="9">
    <w:abstractNumId w:val="0"/>
  </w:num>
  <w:num w:numId="10">
    <w:abstractNumId w:val="41"/>
  </w:num>
  <w:num w:numId="11">
    <w:abstractNumId w:val="41"/>
  </w:num>
  <w:num w:numId="12">
    <w:abstractNumId w:val="25"/>
  </w:num>
  <w:num w:numId="13">
    <w:abstractNumId w:val="41"/>
  </w:num>
  <w:num w:numId="14">
    <w:abstractNumId w:val="41"/>
  </w:num>
  <w:num w:numId="15">
    <w:abstractNumId w:val="15"/>
  </w:num>
  <w:num w:numId="16">
    <w:abstractNumId w:val="37"/>
  </w:num>
  <w:num w:numId="17">
    <w:abstractNumId w:val="31"/>
  </w:num>
  <w:num w:numId="18">
    <w:abstractNumId w:val="42"/>
  </w:num>
  <w:num w:numId="19">
    <w:abstractNumId w:val="11"/>
  </w:num>
  <w:num w:numId="20">
    <w:abstractNumId w:val="33"/>
  </w:num>
  <w:num w:numId="21">
    <w:abstractNumId w:val="19"/>
  </w:num>
  <w:num w:numId="22">
    <w:abstractNumId w:val="17"/>
  </w:num>
  <w:num w:numId="23">
    <w:abstractNumId w:val="9"/>
  </w:num>
  <w:num w:numId="24">
    <w:abstractNumId w:val="28"/>
  </w:num>
  <w:num w:numId="25">
    <w:abstractNumId w:val="43"/>
  </w:num>
  <w:num w:numId="26">
    <w:abstractNumId w:val="34"/>
  </w:num>
  <w:num w:numId="27">
    <w:abstractNumId w:val="16"/>
  </w:num>
  <w:num w:numId="28">
    <w:abstractNumId w:val="12"/>
  </w:num>
  <w:num w:numId="29">
    <w:abstractNumId w:val="20"/>
  </w:num>
  <w:num w:numId="30">
    <w:abstractNumId w:val="38"/>
  </w:num>
  <w:num w:numId="31">
    <w:abstractNumId w:val="23"/>
  </w:num>
  <w:num w:numId="32">
    <w:abstractNumId w:val="22"/>
  </w:num>
  <w:num w:numId="33">
    <w:abstractNumId w:val="13"/>
  </w:num>
  <w:num w:numId="34">
    <w:abstractNumId w:val="21"/>
  </w:num>
  <w:num w:numId="35">
    <w:abstractNumId w:val="32"/>
  </w:num>
  <w:num w:numId="36">
    <w:abstractNumId w:val="45"/>
  </w:num>
  <w:num w:numId="37">
    <w:abstractNumId w:val="44"/>
  </w:num>
  <w:num w:numId="38">
    <w:abstractNumId w:val="18"/>
  </w:num>
  <w:num w:numId="39">
    <w:abstractNumId w:val="14"/>
  </w:num>
  <w:num w:numId="40">
    <w:abstractNumId w:val="27"/>
  </w:num>
  <w:num w:numId="4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0"/>
  </w:num>
  <w:num w:numId="4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57"/>
  <w:displayVerticalDrawingGridEvery w:val="2"/>
  <w:noPunctuationKerning/>
  <w:characterSpacingControl w:val="doNotCompress"/>
  <w:doNotValidateAgainstSchema/>
  <w:doNotDemarcateInvalidXml/>
  <w:hdrShapeDefaults>
    <o:shapedefaults v:ext="edit" spidmax="2049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C4C34"/>
    <w:rsid w:val="000062C4"/>
    <w:rsid w:val="000120CD"/>
    <w:rsid w:val="000139BB"/>
    <w:rsid w:val="00014A3A"/>
    <w:rsid w:val="00020AA5"/>
    <w:rsid w:val="00030B4D"/>
    <w:rsid w:val="00031057"/>
    <w:rsid w:val="00031A4D"/>
    <w:rsid w:val="00031FE9"/>
    <w:rsid w:val="000412A4"/>
    <w:rsid w:val="00045C8F"/>
    <w:rsid w:val="00045F82"/>
    <w:rsid w:val="00054132"/>
    <w:rsid w:val="00054973"/>
    <w:rsid w:val="00055CC2"/>
    <w:rsid w:val="00065A06"/>
    <w:rsid w:val="00066DC6"/>
    <w:rsid w:val="00072354"/>
    <w:rsid w:val="000738EC"/>
    <w:rsid w:val="00074B5A"/>
    <w:rsid w:val="00074E12"/>
    <w:rsid w:val="00075669"/>
    <w:rsid w:val="00077885"/>
    <w:rsid w:val="00080777"/>
    <w:rsid w:val="00082626"/>
    <w:rsid w:val="0008360D"/>
    <w:rsid w:val="00083D09"/>
    <w:rsid w:val="00086C3E"/>
    <w:rsid w:val="000872BD"/>
    <w:rsid w:val="000874CD"/>
    <w:rsid w:val="00091BDB"/>
    <w:rsid w:val="000948B6"/>
    <w:rsid w:val="000959B9"/>
    <w:rsid w:val="00095B1C"/>
    <w:rsid w:val="000A2CFC"/>
    <w:rsid w:val="000A3498"/>
    <w:rsid w:val="000A3CDD"/>
    <w:rsid w:val="000A6859"/>
    <w:rsid w:val="000B002F"/>
    <w:rsid w:val="000B0243"/>
    <w:rsid w:val="000B34CE"/>
    <w:rsid w:val="000B43FC"/>
    <w:rsid w:val="000B5775"/>
    <w:rsid w:val="000B5AD0"/>
    <w:rsid w:val="000B73AD"/>
    <w:rsid w:val="000B7BAB"/>
    <w:rsid w:val="000C144D"/>
    <w:rsid w:val="000C370F"/>
    <w:rsid w:val="000C7241"/>
    <w:rsid w:val="000D3F2E"/>
    <w:rsid w:val="000D5F7F"/>
    <w:rsid w:val="000E2E49"/>
    <w:rsid w:val="000E2F7D"/>
    <w:rsid w:val="000E636F"/>
    <w:rsid w:val="000F07B4"/>
    <w:rsid w:val="000F6EAA"/>
    <w:rsid w:val="00100400"/>
    <w:rsid w:val="0010127B"/>
    <w:rsid w:val="0010130F"/>
    <w:rsid w:val="001015B4"/>
    <w:rsid w:val="001033E5"/>
    <w:rsid w:val="00105D9A"/>
    <w:rsid w:val="00113892"/>
    <w:rsid w:val="00113CE4"/>
    <w:rsid w:val="00123D36"/>
    <w:rsid w:val="00126B8F"/>
    <w:rsid w:val="00127B85"/>
    <w:rsid w:val="00132E46"/>
    <w:rsid w:val="001411C7"/>
    <w:rsid w:val="0014275E"/>
    <w:rsid w:val="00143A9C"/>
    <w:rsid w:val="0014478E"/>
    <w:rsid w:val="00144B2E"/>
    <w:rsid w:val="001509FD"/>
    <w:rsid w:val="00150B3E"/>
    <w:rsid w:val="00154569"/>
    <w:rsid w:val="00154BCC"/>
    <w:rsid w:val="0015542C"/>
    <w:rsid w:val="00167321"/>
    <w:rsid w:val="00167B87"/>
    <w:rsid w:val="00167D68"/>
    <w:rsid w:val="00176094"/>
    <w:rsid w:val="00176DB1"/>
    <w:rsid w:val="001803B3"/>
    <w:rsid w:val="00183F17"/>
    <w:rsid w:val="00184362"/>
    <w:rsid w:val="00186194"/>
    <w:rsid w:val="00186581"/>
    <w:rsid w:val="00191066"/>
    <w:rsid w:val="00191A5E"/>
    <w:rsid w:val="00192C40"/>
    <w:rsid w:val="0019412F"/>
    <w:rsid w:val="001975EB"/>
    <w:rsid w:val="00197E68"/>
    <w:rsid w:val="001A0A1C"/>
    <w:rsid w:val="001A219D"/>
    <w:rsid w:val="001A5373"/>
    <w:rsid w:val="001A6971"/>
    <w:rsid w:val="001B0C83"/>
    <w:rsid w:val="001B3041"/>
    <w:rsid w:val="001B354B"/>
    <w:rsid w:val="001B40FC"/>
    <w:rsid w:val="001B6544"/>
    <w:rsid w:val="001C008F"/>
    <w:rsid w:val="001C0BEC"/>
    <w:rsid w:val="001C3BDA"/>
    <w:rsid w:val="001C6885"/>
    <w:rsid w:val="001D10B9"/>
    <w:rsid w:val="001D127C"/>
    <w:rsid w:val="001D7A6E"/>
    <w:rsid w:val="001E4336"/>
    <w:rsid w:val="001E47AD"/>
    <w:rsid w:val="001E78E5"/>
    <w:rsid w:val="001E7902"/>
    <w:rsid w:val="001F1F86"/>
    <w:rsid w:val="00202599"/>
    <w:rsid w:val="00203CAE"/>
    <w:rsid w:val="00204078"/>
    <w:rsid w:val="002049FF"/>
    <w:rsid w:val="00210E8E"/>
    <w:rsid w:val="002144F5"/>
    <w:rsid w:val="00215782"/>
    <w:rsid w:val="002164BD"/>
    <w:rsid w:val="002205FE"/>
    <w:rsid w:val="00220786"/>
    <w:rsid w:val="00222860"/>
    <w:rsid w:val="002237DB"/>
    <w:rsid w:val="0023024D"/>
    <w:rsid w:val="00231530"/>
    <w:rsid w:val="00231C9E"/>
    <w:rsid w:val="00232940"/>
    <w:rsid w:val="0023509A"/>
    <w:rsid w:val="002455FB"/>
    <w:rsid w:val="00245B05"/>
    <w:rsid w:val="00247286"/>
    <w:rsid w:val="00252423"/>
    <w:rsid w:val="002553A1"/>
    <w:rsid w:val="002556CE"/>
    <w:rsid w:val="00260C88"/>
    <w:rsid w:val="00266518"/>
    <w:rsid w:val="00270C77"/>
    <w:rsid w:val="00276106"/>
    <w:rsid w:val="002803A7"/>
    <w:rsid w:val="00282AD5"/>
    <w:rsid w:val="00287BBC"/>
    <w:rsid w:val="00290AAB"/>
    <w:rsid w:val="002920E3"/>
    <w:rsid w:val="00292D53"/>
    <w:rsid w:val="00293391"/>
    <w:rsid w:val="00293C56"/>
    <w:rsid w:val="00294756"/>
    <w:rsid w:val="002960D0"/>
    <w:rsid w:val="002971DC"/>
    <w:rsid w:val="002A0F24"/>
    <w:rsid w:val="002A12E6"/>
    <w:rsid w:val="002A1325"/>
    <w:rsid w:val="002A186D"/>
    <w:rsid w:val="002A2043"/>
    <w:rsid w:val="002A348C"/>
    <w:rsid w:val="002A4F00"/>
    <w:rsid w:val="002A5FCA"/>
    <w:rsid w:val="002B19C9"/>
    <w:rsid w:val="002C3139"/>
    <w:rsid w:val="002C3292"/>
    <w:rsid w:val="002C3552"/>
    <w:rsid w:val="002C4CB8"/>
    <w:rsid w:val="002C6218"/>
    <w:rsid w:val="002C77B6"/>
    <w:rsid w:val="002C7FA6"/>
    <w:rsid w:val="002D0FEC"/>
    <w:rsid w:val="002D2687"/>
    <w:rsid w:val="002D2FEB"/>
    <w:rsid w:val="002D33D7"/>
    <w:rsid w:val="002D33FC"/>
    <w:rsid w:val="002D7078"/>
    <w:rsid w:val="002E0212"/>
    <w:rsid w:val="002E0377"/>
    <w:rsid w:val="002E1432"/>
    <w:rsid w:val="002E524C"/>
    <w:rsid w:val="002F07C2"/>
    <w:rsid w:val="002F38B7"/>
    <w:rsid w:val="002F3A83"/>
    <w:rsid w:val="002F3A9E"/>
    <w:rsid w:val="002F43A2"/>
    <w:rsid w:val="002F4C4E"/>
    <w:rsid w:val="002F775E"/>
    <w:rsid w:val="00302536"/>
    <w:rsid w:val="003039EC"/>
    <w:rsid w:val="003047A2"/>
    <w:rsid w:val="0030702C"/>
    <w:rsid w:val="003101C2"/>
    <w:rsid w:val="00313873"/>
    <w:rsid w:val="00315B65"/>
    <w:rsid w:val="00316B9E"/>
    <w:rsid w:val="0031742A"/>
    <w:rsid w:val="00321844"/>
    <w:rsid w:val="00323B6A"/>
    <w:rsid w:val="0032418D"/>
    <w:rsid w:val="00324AE4"/>
    <w:rsid w:val="00324C74"/>
    <w:rsid w:val="00326C8A"/>
    <w:rsid w:val="003404C8"/>
    <w:rsid w:val="0034217E"/>
    <w:rsid w:val="00345DE5"/>
    <w:rsid w:val="00350858"/>
    <w:rsid w:val="003530D1"/>
    <w:rsid w:val="00353F76"/>
    <w:rsid w:val="003548F1"/>
    <w:rsid w:val="00354EDC"/>
    <w:rsid w:val="00354F25"/>
    <w:rsid w:val="00356E10"/>
    <w:rsid w:val="00357028"/>
    <w:rsid w:val="00361356"/>
    <w:rsid w:val="00365EAA"/>
    <w:rsid w:val="003702C1"/>
    <w:rsid w:val="0037459A"/>
    <w:rsid w:val="00374B6E"/>
    <w:rsid w:val="00374D5F"/>
    <w:rsid w:val="00375906"/>
    <w:rsid w:val="00381AF0"/>
    <w:rsid w:val="00382019"/>
    <w:rsid w:val="00383F0B"/>
    <w:rsid w:val="003864A0"/>
    <w:rsid w:val="003917E3"/>
    <w:rsid w:val="003928CF"/>
    <w:rsid w:val="00397ACC"/>
    <w:rsid w:val="003A0DC2"/>
    <w:rsid w:val="003A6C6E"/>
    <w:rsid w:val="003A6C7C"/>
    <w:rsid w:val="003B1D54"/>
    <w:rsid w:val="003B4B45"/>
    <w:rsid w:val="003B50E2"/>
    <w:rsid w:val="003B7E28"/>
    <w:rsid w:val="003C0B08"/>
    <w:rsid w:val="003C0D74"/>
    <w:rsid w:val="003C2205"/>
    <w:rsid w:val="003C34C3"/>
    <w:rsid w:val="003D0766"/>
    <w:rsid w:val="003D083D"/>
    <w:rsid w:val="003D0962"/>
    <w:rsid w:val="003D213B"/>
    <w:rsid w:val="003D3DCA"/>
    <w:rsid w:val="003D7710"/>
    <w:rsid w:val="003E2112"/>
    <w:rsid w:val="003E2A66"/>
    <w:rsid w:val="003E37F5"/>
    <w:rsid w:val="003F2CEC"/>
    <w:rsid w:val="003F30EB"/>
    <w:rsid w:val="003F3135"/>
    <w:rsid w:val="003F6358"/>
    <w:rsid w:val="0040156F"/>
    <w:rsid w:val="00402C0E"/>
    <w:rsid w:val="00403578"/>
    <w:rsid w:val="00405AE0"/>
    <w:rsid w:val="004108C0"/>
    <w:rsid w:val="004124CA"/>
    <w:rsid w:val="004130A8"/>
    <w:rsid w:val="004138A4"/>
    <w:rsid w:val="004155DE"/>
    <w:rsid w:val="00421F80"/>
    <w:rsid w:val="00426DC0"/>
    <w:rsid w:val="00432FD4"/>
    <w:rsid w:val="004332D2"/>
    <w:rsid w:val="00433667"/>
    <w:rsid w:val="00437088"/>
    <w:rsid w:val="0044089F"/>
    <w:rsid w:val="00440A9E"/>
    <w:rsid w:val="00442E8A"/>
    <w:rsid w:val="00446F93"/>
    <w:rsid w:val="004476E1"/>
    <w:rsid w:val="00447907"/>
    <w:rsid w:val="00447D90"/>
    <w:rsid w:val="0045104F"/>
    <w:rsid w:val="004555A0"/>
    <w:rsid w:val="004578C3"/>
    <w:rsid w:val="004614E6"/>
    <w:rsid w:val="004628B9"/>
    <w:rsid w:val="00466496"/>
    <w:rsid w:val="00466C79"/>
    <w:rsid w:val="00467573"/>
    <w:rsid w:val="00471BF0"/>
    <w:rsid w:val="0047783D"/>
    <w:rsid w:val="00480CB2"/>
    <w:rsid w:val="00484477"/>
    <w:rsid w:val="004910C9"/>
    <w:rsid w:val="004A0946"/>
    <w:rsid w:val="004A0D87"/>
    <w:rsid w:val="004A0DA5"/>
    <w:rsid w:val="004A1628"/>
    <w:rsid w:val="004A33C6"/>
    <w:rsid w:val="004A6429"/>
    <w:rsid w:val="004B287B"/>
    <w:rsid w:val="004C0F2C"/>
    <w:rsid w:val="004C2ED7"/>
    <w:rsid w:val="004C541D"/>
    <w:rsid w:val="004C676C"/>
    <w:rsid w:val="004C7BC3"/>
    <w:rsid w:val="004D33E5"/>
    <w:rsid w:val="004E4E71"/>
    <w:rsid w:val="004E67E8"/>
    <w:rsid w:val="004E6B66"/>
    <w:rsid w:val="004F12A0"/>
    <w:rsid w:val="004F7B3A"/>
    <w:rsid w:val="00500402"/>
    <w:rsid w:val="00501D09"/>
    <w:rsid w:val="00504FDD"/>
    <w:rsid w:val="005071CF"/>
    <w:rsid w:val="00507F8A"/>
    <w:rsid w:val="00511CDE"/>
    <w:rsid w:val="0051589E"/>
    <w:rsid w:val="00520382"/>
    <w:rsid w:val="00520B21"/>
    <w:rsid w:val="00520B8C"/>
    <w:rsid w:val="00520D87"/>
    <w:rsid w:val="00521DB8"/>
    <w:rsid w:val="00527408"/>
    <w:rsid w:val="0053235E"/>
    <w:rsid w:val="005333B1"/>
    <w:rsid w:val="00536347"/>
    <w:rsid w:val="00536367"/>
    <w:rsid w:val="00537138"/>
    <w:rsid w:val="0053757B"/>
    <w:rsid w:val="00540C45"/>
    <w:rsid w:val="005415F7"/>
    <w:rsid w:val="00553FA3"/>
    <w:rsid w:val="00554109"/>
    <w:rsid w:val="00557A3C"/>
    <w:rsid w:val="00562FE8"/>
    <w:rsid w:val="0056587A"/>
    <w:rsid w:val="00565984"/>
    <w:rsid w:val="00566A11"/>
    <w:rsid w:val="0057478F"/>
    <w:rsid w:val="0057763F"/>
    <w:rsid w:val="00580118"/>
    <w:rsid w:val="00583FEF"/>
    <w:rsid w:val="005844EA"/>
    <w:rsid w:val="00585C12"/>
    <w:rsid w:val="00590513"/>
    <w:rsid w:val="00591100"/>
    <w:rsid w:val="00593E84"/>
    <w:rsid w:val="005970B4"/>
    <w:rsid w:val="00597484"/>
    <w:rsid w:val="005A0B49"/>
    <w:rsid w:val="005B1101"/>
    <w:rsid w:val="005B205A"/>
    <w:rsid w:val="005C39C8"/>
    <w:rsid w:val="005C441B"/>
    <w:rsid w:val="005C4A68"/>
    <w:rsid w:val="005C59EF"/>
    <w:rsid w:val="005C7788"/>
    <w:rsid w:val="005C79CF"/>
    <w:rsid w:val="005D0C2C"/>
    <w:rsid w:val="005D1A43"/>
    <w:rsid w:val="005D41E2"/>
    <w:rsid w:val="005D474B"/>
    <w:rsid w:val="005E034D"/>
    <w:rsid w:val="005E0EC7"/>
    <w:rsid w:val="005E20BB"/>
    <w:rsid w:val="005E3F2B"/>
    <w:rsid w:val="005E59E9"/>
    <w:rsid w:val="005E6319"/>
    <w:rsid w:val="005F3612"/>
    <w:rsid w:val="005F3B88"/>
    <w:rsid w:val="005F696C"/>
    <w:rsid w:val="005F7077"/>
    <w:rsid w:val="006028EF"/>
    <w:rsid w:val="006031C6"/>
    <w:rsid w:val="00605083"/>
    <w:rsid w:val="00605502"/>
    <w:rsid w:val="00605DDB"/>
    <w:rsid w:val="006106EC"/>
    <w:rsid w:val="00610FA1"/>
    <w:rsid w:val="00612C4D"/>
    <w:rsid w:val="0061488E"/>
    <w:rsid w:val="00617424"/>
    <w:rsid w:val="00620488"/>
    <w:rsid w:val="006240B6"/>
    <w:rsid w:val="00624B5D"/>
    <w:rsid w:val="00633B0D"/>
    <w:rsid w:val="006352A5"/>
    <w:rsid w:val="006353EC"/>
    <w:rsid w:val="00637CBB"/>
    <w:rsid w:val="006408DD"/>
    <w:rsid w:val="00641E98"/>
    <w:rsid w:val="00642209"/>
    <w:rsid w:val="006424B7"/>
    <w:rsid w:val="0064305E"/>
    <w:rsid w:val="00643C4F"/>
    <w:rsid w:val="00644E00"/>
    <w:rsid w:val="00651A9E"/>
    <w:rsid w:val="0065200A"/>
    <w:rsid w:val="00652361"/>
    <w:rsid w:val="00652B27"/>
    <w:rsid w:val="0065452F"/>
    <w:rsid w:val="00656734"/>
    <w:rsid w:val="006571FA"/>
    <w:rsid w:val="00660D02"/>
    <w:rsid w:val="006612E8"/>
    <w:rsid w:val="00661FFC"/>
    <w:rsid w:val="0066329F"/>
    <w:rsid w:val="00665CD6"/>
    <w:rsid w:val="006708CB"/>
    <w:rsid w:val="00670BCD"/>
    <w:rsid w:val="00671C18"/>
    <w:rsid w:val="0067553F"/>
    <w:rsid w:val="006768E4"/>
    <w:rsid w:val="00680309"/>
    <w:rsid w:val="00683278"/>
    <w:rsid w:val="0068585A"/>
    <w:rsid w:val="00687C7A"/>
    <w:rsid w:val="00691EBF"/>
    <w:rsid w:val="00692644"/>
    <w:rsid w:val="00692F25"/>
    <w:rsid w:val="00695693"/>
    <w:rsid w:val="00695768"/>
    <w:rsid w:val="0069740F"/>
    <w:rsid w:val="006A5173"/>
    <w:rsid w:val="006B0645"/>
    <w:rsid w:val="006B1187"/>
    <w:rsid w:val="006B392A"/>
    <w:rsid w:val="006B541F"/>
    <w:rsid w:val="006B63C5"/>
    <w:rsid w:val="006C066A"/>
    <w:rsid w:val="006C08CA"/>
    <w:rsid w:val="006C14DF"/>
    <w:rsid w:val="006C26F6"/>
    <w:rsid w:val="006C4627"/>
    <w:rsid w:val="006C4762"/>
    <w:rsid w:val="006D0419"/>
    <w:rsid w:val="006D0AF1"/>
    <w:rsid w:val="006D28FF"/>
    <w:rsid w:val="006D771E"/>
    <w:rsid w:val="006D7F19"/>
    <w:rsid w:val="006E0155"/>
    <w:rsid w:val="006E09DA"/>
    <w:rsid w:val="006E21FD"/>
    <w:rsid w:val="006E2AA4"/>
    <w:rsid w:val="006E3263"/>
    <w:rsid w:val="006E4485"/>
    <w:rsid w:val="006E4B31"/>
    <w:rsid w:val="006E6FFE"/>
    <w:rsid w:val="006E7EFA"/>
    <w:rsid w:val="006F0240"/>
    <w:rsid w:val="006F545F"/>
    <w:rsid w:val="00702556"/>
    <w:rsid w:val="00702C6D"/>
    <w:rsid w:val="00703180"/>
    <w:rsid w:val="00703A16"/>
    <w:rsid w:val="00710456"/>
    <w:rsid w:val="00710913"/>
    <w:rsid w:val="007121F2"/>
    <w:rsid w:val="00713393"/>
    <w:rsid w:val="00716442"/>
    <w:rsid w:val="00717020"/>
    <w:rsid w:val="00723D54"/>
    <w:rsid w:val="007246F3"/>
    <w:rsid w:val="00724A51"/>
    <w:rsid w:val="00724EDA"/>
    <w:rsid w:val="00725F31"/>
    <w:rsid w:val="00727014"/>
    <w:rsid w:val="00733F77"/>
    <w:rsid w:val="007461A1"/>
    <w:rsid w:val="00751240"/>
    <w:rsid w:val="0075229C"/>
    <w:rsid w:val="00754D65"/>
    <w:rsid w:val="00760BC9"/>
    <w:rsid w:val="007614E6"/>
    <w:rsid w:val="00764A5C"/>
    <w:rsid w:val="00766132"/>
    <w:rsid w:val="00771529"/>
    <w:rsid w:val="00771657"/>
    <w:rsid w:val="00772472"/>
    <w:rsid w:val="00773C6D"/>
    <w:rsid w:val="00782C69"/>
    <w:rsid w:val="0078736C"/>
    <w:rsid w:val="0079007A"/>
    <w:rsid w:val="007910DF"/>
    <w:rsid w:val="0079396A"/>
    <w:rsid w:val="00795DAE"/>
    <w:rsid w:val="007A03E6"/>
    <w:rsid w:val="007A1046"/>
    <w:rsid w:val="007A2F32"/>
    <w:rsid w:val="007B0D40"/>
    <w:rsid w:val="007B2617"/>
    <w:rsid w:val="007B33EC"/>
    <w:rsid w:val="007B66AA"/>
    <w:rsid w:val="007B736B"/>
    <w:rsid w:val="007C0258"/>
    <w:rsid w:val="007C3367"/>
    <w:rsid w:val="007C3B53"/>
    <w:rsid w:val="007C499F"/>
    <w:rsid w:val="007C4C34"/>
    <w:rsid w:val="007D5C30"/>
    <w:rsid w:val="007D6B1B"/>
    <w:rsid w:val="007D6D24"/>
    <w:rsid w:val="007E3E81"/>
    <w:rsid w:val="007E42C6"/>
    <w:rsid w:val="007E5A11"/>
    <w:rsid w:val="007E6047"/>
    <w:rsid w:val="007F473B"/>
    <w:rsid w:val="007F565C"/>
    <w:rsid w:val="007F57DC"/>
    <w:rsid w:val="008056C6"/>
    <w:rsid w:val="008069C1"/>
    <w:rsid w:val="00806A0E"/>
    <w:rsid w:val="00806F90"/>
    <w:rsid w:val="00810AD4"/>
    <w:rsid w:val="00814A72"/>
    <w:rsid w:val="00815530"/>
    <w:rsid w:val="00815BA2"/>
    <w:rsid w:val="008200D8"/>
    <w:rsid w:val="00822909"/>
    <w:rsid w:val="00823774"/>
    <w:rsid w:val="008307BC"/>
    <w:rsid w:val="00831CBE"/>
    <w:rsid w:val="00833908"/>
    <w:rsid w:val="00834EA5"/>
    <w:rsid w:val="00836938"/>
    <w:rsid w:val="00843305"/>
    <w:rsid w:val="00845194"/>
    <w:rsid w:val="008465CE"/>
    <w:rsid w:val="00847844"/>
    <w:rsid w:val="008506FD"/>
    <w:rsid w:val="0085473D"/>
    <w:rsid w:val="008551DB"/>
    <w:rsid w:val="008578E7"/>
    <w:rsid w:val="0085797B"/>
    <w:rsid w:val="00857A3A"/>
    <w:rsid w:val="00857BE8"/>
    <w:rsid w:val="0086367B"/>
    <w:rsid w:val="00863D17"/>
    <w:rsid w:val="00865197"/>
    <w:rsid w:val="0086571F"/>
    <w:rsid w:val="00865B30"/>
    <w:rsid w:val="00870988"/>
    <w:rsid w:val="0087617B"/>
    <w:rsid w:val="008774B7"/>
    <w:rsid w:val="00877846"/>
    <w:rsid w:val="00880236"/>
    <w:rsid w:val="00890056"/>
    <w:rsid w:val="00890E2B"/>
    <w:rsid w:val="00897F0C"/>
    <w:rsid w:val="008A45E6"/>
    <w:rsid w:val="008B06DA"/>
    <w:rsid w:val="008B1CCC"/>
    <w:rsid w:val="008B2499"/>
    <w:rsid w:val="008B41F5"/>
    <w:rsid w:val="008B47F1"/>
    <w:rsid w:val="008B721F"/>
    <w:rsid w:val="008C3A4F"/>
    <w:rsid w:val="008C3E56"/>
    <w:rsid w:val="008C5E97"/>
    <w:rsid w:val="008D1316"/>
    <w:rsid w:val="008D34D6"/>
    <w:rsid w:val="008D4719"/>
    <w:rsid w:val="008D4B3B"/>
    <w:rsid w:val="008D4E6C"/>
    <w:rsid w:val="008E02BE"/>
    <w:rsid w:val="008E1885"/>
    <w:rsid w:val="008E3555"/>
    <w:rsid w:val="008E48BF"/>
    <w:rsid w:val="008E4F9A"/>
    <w:rsid w:val="008F1D0A"/>
    <w:rsid w:val="008F23A2"/>
    <w:rsid w:val="008F6076"/>
    <w:rsid w:val="008F624A"/>
    <w:rsid w:val="00902614"/>
    <w:rsid w:val="0090494F"/>
    <w:rsid w:val="00905131"/>
    <w:rsid w:val="0090561C"/>
    <w:rsid w:val="009072D8"/>
    <w:rsid w:val="0090759C"/>
    <w:rsid w:val="00912C78"/>
    <w:rsid w:val="00916427"/>
    <w:rsid w:val="00917FFE"/>
    <w:rsid w:val="009204E1"/>
    <w:rsid w:val="00920B36"/>
    <w:rsid w:val="009213B8"/>
    <w:rsid w:val="009215D8"/>
    <w:rsid w:val="00921BDF"/>
    <w:rsid w:val="0092437D"/>
    <w:rsid w:val="009251E4"/>
    <w:rsid w:val="00927FE5"/>
    <w:rsid w:val="0093089D"/>
    <w:rsid w:val="00935339"/>
    <w:rsid w:val="00937509"/>
    <w:rsid w:val="00941671"/>
    <w:rsid w:val="00945563"/>
    <w:rsid w:val="009460E6"/>
    <w:rsid w:val="009478CC"/>
    <w:rsid w:val="0095574E"/>
    <w:rsid w:val="009565C7"/>
    <w:rsid w:val="009636B4"/>
    <w:rsid w:val="00967202"/>
    <w:rsid w:val="0097068D"/>
    <w:rsid w:val="0097084A"/>
    <w:rsid w:val="00972BC4"/>
    <w:rsid w:val="00973DF2"/>
    <w:rsid w:val="0098169F"/>
    <w:rsid w:val="009848F3"/>
    <w:rsid w:val="00984953"/>
    <w:rsid w:val="009855FC"/>
    <w:rsid w:val="00987865"/>
    <w:rsid w:val="00987B59"/>
    <w:rsid w:val="00991713"/>
    <w:rsid w:val="00991E14"/>
    <w:rsid w:val="009922C6"/>
    <w:rsid w:val="00995839"/>
    <w:rsid w:val="009A63D2"/>
    <w:rsid w:val="009A7936"/>
    <w:rsid w:val="009B3138"/>
    <w:rsid w:val="009B4E11"/>
    <w:rsid w:val="009B60B5"/>
    <w:rsid w:val="009B7257"/>
    <w:rsid w:val="009C2E7D"/>
    <w:rsid w:val="009C4E77"/>
    <w:rsid w:val="009C5F27"/>
    <w:rsid w:val="009D26E3"/>
    <w:rsid w:val="009D372E"/>
    <w:rsid w:val="009D47DB"/>
    <w:rsid w:val="009D4DA1"/>
    <w:rsid w:val="009D4E8A"/>
    <w:rsid w:val="009E0AF1"/>
    <w:rsid w:val="009E2613"/>
    <w:rsid w:val="009E58A6"/>
    <w:rsid w:val="009E735F"/>
    <w:rsid w:val="009F1162"/>
    <w:rsid w:val="009F3613"/>
    <w:rsid w:val="009F5471"/>
    <w:rsid w:val="009F58DE"/>
    <w:rsid w:val="009F64BF"/>
    <w:rsid w:val="00A0043D"/>
    <w:rsid w:val="00A02D1C"/>
    <w:rsid w:val="00A0367A"/>
    <w:rsid w:val="00A06ECF"/>
    <w:rsid w:val="00A07EF5"/>
    <w:rsid w:val="00A117F0"/>
    <w:rsid w:val="00A231BF"/>
    <w:rsid w:val="00A25ECD"/>
    <w:rsid w:val="00A30586"/>
    <w:rsid w:val="00A30B4E"/>
    <w:rsid w:val="00A36B9C"/>
    <w:rsid w:val="00A3785C"/>
    <w:rsid w:val="00A40B5A"/>
    <w:rsid w:val="00A411EE"/>
    <w:rsid w:val="00A42675"/>
    <w:rsid w:val="00A42A41"/>
    <w:rsid w:val="00A44EA6"/>
    <w:rsid w:val="00A47869"/>
    <w:rsid w:val="00A50B68"/>
    <w:rsid w:val="00A5130A"/>
    <w:rsid w:val="00A5327C"/>
    <w:rsid w:val="00A53EB2"/>
    <w:rsid w:val="00A544BE"/>
    <w:rsid w:val="00A56D49"/>
    <w:rsid w:val="00A57E39"/>
    <w:rsid w:val="00A60995"/>
    <w:rsid w:val="00A60DB0"/>
    <w:rsid w:val="00A6182D"/>
    <w:rsid w:val="00A6711C"/>
    <w:rsid w:val="00A70B86"/>
    <w:rsid w:val="00A75CA7"/>
    <w:rsid w:val="00A76B1D"/>
    <w:rsid w:val="00A76EE3"/>
    <w:rsid w:val="00A81513"/>
    <w:rsid w:val="00A83CE8"/>
    <w:rsid w:val="00A878C9"/>
    <w:rsid w:val="00A90543"/>
    <w:rsid w:val="00A905DB"/>
    <w:rsid w:val="00A908C7"/>
    <w:rsid w:val="00A96A86"/>
    <w:rsid w:val="00AA16FB"/>
    <w:rsid w:val="00AA2110"/>
    <w:rsid w:val="00AA3A75"/>
    <w:rsid w:val="00AA4A7D"/>
    <w:rsid w:val="00AA504B"/>
    <w:rsid w:val="00AA51B1"/>
    <w:rsid w:val="00AA7929"/>
    <w:rsid w:val="00AA79D3"/>
    <w:rsid w:val="00AB01E7"/>
    <w:rsid w:val="00AB14E6"/>
    <w:rsid w:val="00AB3ED3"/>
    <w:rsid w:val="00AB46B8"/>
    <w:rsid w:val="00AB6A1F"/>
    <w:rsid w:val="00AC028F"/>
    <w:rsid w:val="00AC2482"/>
    <w:rsid w:val="00AC2868"/>
    <w:rsid w:val="00AC2D9D"/>
    <w:rsid w:val="00AC670A"/>
    <w:rsid w:val="00AD0AB1"/>
    <w:rsid w:val="00AD2C51"/>
    <w:rsid w:val="00AD5654"/>
    <w:rsid w:val="00AD6A24"/>
    <w:rsid w:val="00AE1250"/>
    <w:rsid w:val="00AE1763"/>
    <w:rsid w:val="00AE58DF"/>
    <w:rsid w:val="00AF2CC0"/>
    <w:rsid w:val="00AF53FD"/>
    <w:rsid w:val="00B0305D"/>
    <w:rsid w:val="00B03FA5"/>
    <w:rsid w:val="00B043BA"/>
    <w:rsid w:val="00B04739"/>
    <w:rsid w:val="00B061D7"/>
    <w:rsid w:val="00B07C48"/>
    <w:rsid w:val="00B16348"/>
    <w:rsid w:val="00B16C24"/>
    <w:rsid w:val="00B1732E"/>
    <w:rsid w:val="00B20D03"/>
    <w:rsid w:val="00B211F2"/>
    <w:rsid w:val="00B22EE8"/>
    <w:rsid w:val="00B23F6B"/>
    <w:rsid w:val="00B26C26"/>
    <w:rsid w:val="00B27793"/>
    <w:rsid w:val="00B27D89"/>
    <w:rsid w:val="00B31EA8"/>
    <w:rsid w:val="00B32050"/>
    <w:rsid w:val="00B35690"/>
    <w:rsid w:val="00B35803"/>
    <w:rsid w:val="00B40E71"/>
    <w:rsid w:val="00B41550"/>
    <w:rsid w:val="00B45C9E"/>
    <w:rsid w:val="00B4624F"/>
    <w:rsid w:val="00B538AF"/>
    <w:rsid w:val="00B53F0C"/>
    <w:rsid w:val="00B5446B"/>
    <w:rsid w:val="00B6043C"/>
    <w:rsid w:val="00B628A8"/>
    <w:rsid w:val="00B6538C"/>
    <w:rsid w:val="00B67C71"/>
    <w:rsid w:val="00B702FF"/>
    <w:rsid w:val="00B71671"/>
    <w:rsid w:val="00B72A72"/>
    <w:rsid w:val="00B7572D"/>
    <w:rsid w:val="00B758CC"/>
    <w:rsid w:val="00B75AFC"/>
    <w:rsid w:val="00B760E6"/>
    <w:rsid w:val="00B76647"/>
    <w:rsid w:val="00B77BB4"/>
    <w:rsid w:val="00B81B94"/>
    <w:rsid w:val="00B83408"/>
    <w:rsid w:val="00B84531"/>
    <w:rsid w:val="00B8579A"/>
    <w:rsid w:val="00B86D29"/>
    <w:rsid w:val="00B90667"/>
    <w:rsid w:val="00B911AF"/>
    <w:rsid w:val="00B92604"/>
    <w:rsid w:val="00B92C1C"/>
    <w:rsid w:val="00B97283"/>
    <w:rsid w:val="00BA21FE"/>
    <w:rsid w:val="00BA4DB7"/>
    <w:rsid w:val="00BA5E50"/>
    <w:rsid w:val="00BA64BA"/>
    <w:rsid w:val="00BB39E7"/>
    <w:rsid w:val="00BB3B20"/>
    <w:rsid w:val="00BB48B2"/>
    <w:rsid w:val="00BB55B1"/>
    <w:rsid w:val="00BB7CC2"/>
    <w:rsid w:val="00BC0AE3"/>
    <w:rsid w:val="00BC1941"/>
    <w:rsid w:val="00BC1C43"/>
    <w:rsid w:val="00BC1CBF"/>
    <w:rsid w:val="00BC28C8"/>
    <w:rsid w:val="00BC3391"/>
    <w:rsid w:val="00BC5080"/>
    <w:rsid w:val="00BC58D3"/>
    <w:rsid w:val="00BD014D"/>
    <w:rsid w:val="00BD0768"/>
    <w:rsid w:val="00BD15C1"/>
    <w:rsid w:val="00BD431E"/>
    <w:rsid w:val="00BD5678"/>
    <w:rsid w:val="00BD5782"/>
    <w:rsid w:val="00BD5A10"/>
    <w:rsid w:val="00BE1531"/>
    <w:rsid w:val="00BE2CC1"/>
    <w:rsid w:val="00BE633D"/>
    <w:rsid w:val="00BF0273"/>
    <w:rsid w:val="00BF13CA"/>
    <w:rsid w:val="00BF14BA"/>
    <w:rsid w:val="00BF33E1"/>
    <w:rsid w:val="00BF3456"/>
    <w:rsid w:val="00BF5606"/>
    <w:rsid w:val="00BF6F93"/>
    <w:rsid w:val="00C0107F"/>
    <w:rsid w:val="00C01C77"/>
    <w:rsid w:val="00C03404"/>
    <w:rsid w:val="00C04DFC"/>
    <w:rsid w:val="00C0638B"/>
    <w:rsid w:val="00C064C9"/>
    <w:rsid w:val="00C06626"/>
    <w:rsid w:val="00C10C7A"/>
    <w:rsid w:val="00C11031"/>
    <w:rsid w:val="00C11092"/>
    <w:rsid w:val="00C1413B"/>
    <w:rsid w:val="00C17393"/>
    <w:rsid w:val="00C20B4C"/>
    <w:rsid w:val="00C22385"/>
    <w:rsid w:val="00C23C33"/>
    <w:rsid w:val="00C26D4E"/>
    <w:rsid w:val="00C33322"/>
    <w:rsid w:val="00C340D2"/>
    <w:rsid w:val="00C353A7"/>
    <w:rsid w:val="00C3650C"/>
    <w:rsid w:val="00C42A4D"/>
    <w:rsid w:val="00C45AF2"/>
    <w:rsid w:val="00C460EF"/>
    <w:rsid w:val="00C466EA"/>
    <w:rsid w:val="00C540A9"/>
    <w:rsid w:val="00C5442C"/>
    <w:rsid w:val="00C572C6"/>
    <w:rsid w:val="00C64A1C"/>
    <w:rsid w:val="00C7081B"/>
    <w:rsid w:val="00C74284"/>
    <w:rsid w:val="00C76BF4"/>
    <w:rsid w:val="00C82A51"/>
    <w:rsid w:val="00C8357E"/>
    <w:rsid w:val="00C8578F"/>
    <w:rsid w:val="00C92D41"/>
    <w:rsid w:val="00C93DEE"/>
    <w:rsid w:val="00C959EA"/>
    <w:rsid w:val="00C96635"/>
    <w:rsid w:val="00C96D81"/>
    <w:rsid w:val="00CA4131"/>
    <w:rsid w:val="00CB0419"/>
    <w:rsid w:val="00CB1339"/>
    <w:rsid w:val="00CB1786"/>
    <w:rsid w:val="00CB18CD"/>
    <w:rsid w:val="00CB6826"/>
    <w:rsid w:val="00CB6D46"/>
    <w:rsid w:val="00CB747C"/>
    <w:rsid w:val="00CB7CA3"/>
    <w:rsid w:val="00CB7ED0"/>
    <w:rsid w:val="00CC35D4"/>
    <w:rsid w:val="00CC369E"/>
    <w:rsid w:val="00CC41CD"/>
    <w:rsid w:val="00CC6C6A"/>
    <w:rsid w:val="00CD02FF"/>
    <w:rsid w:val="00CD079F"/>
    <w:rsid w:val="00CE1E4F"/>
    <w:rsid w:val="00CE2ADE"/>
    <w:rsid w:val="00CE59C2"/>
    <w:rsid w:val="00CE7D96"/>
    <w:rsid w:val="00CF7301"/>
    <w:rsid w:val="00D01775"/>
    <w:rsid w:val="00D02771"/>
    <w:rsid w:val="00D037DC"/>
    <w:rsid w:val="00D041EA"/>
    <w:rsid w:val="00D116FD"/>
    <w:rsid w:val="00D15988"/>
    <w:rsid w:val="00D162A2"/>
    <w:rsid w:val="00D230DF"/>
    <w:rsid w:val="00D24593"/>
    <w:rsid w:val="00D25704"/>
    <w:rsid w:val="00D25ECE"/>
    <w:rsid w:val="00D26FBA"/>
    <w:rsid w:val="00D32D2E"/>
    <w:rsid w:val="00D32F57"/>
    <w:rsid w:val="00D330E2"/>
    <w:rsid w:val="00D34B7D"/>
    <w:rsid w:val="00D41841"/>
    <w:rsid w:val="00D4628E"/>
    <w:rsid w:val="00D54F07"/>
    <w:rsid w:val="00D553E9"/>
    <w:rsid w:val="00D55DC6"/>
    <w:rsid w:val="00D5658A"/>
    <w:rsid w:val="00D61FA0"/>
    <w:rsid w:val="00D62205"/>
    <w:rsid w:val="00D629B7"/>
    <w:rsid w:val="00D64381"/>
    <w:rsid w:val="00D74C25"/>
    <w:rsid w:val="00D753A0"/>
    <w:rsid w:val="00D755DD"/>
    <w:rsid w:val="00D76C7A"/>
    <w:rsid w:val="00D76F32"/>
    <w:rsid w:val="00D90840"/>
    <w:rsid w:val="00D9132A"/>
    <w:rsid w:val="00D9664A"/>
    <w:rsid w:val="00DA302E"/>
    <w:rsid w:val="00DA3596"/>
    <w:rsid w:val="00DA4188"/>
    <w:rsid w:val="00DA617F"/>
    <w:rsid w:val="00DB1634"/>
    <w:rsid w:val="00DB3A5B"/>
    <w:rsid w:val="00DB6644"/>
    <w:rsid w:val="00DB75C6"/>
    <w:rsid w:val="00DC05BE"/>
    <w:rsid w:val="00DC05EC"/>
    <w:rsid w:val="00DC708A"/>
    <w:rsid w:val="00DD292F"/>
    <w:rsid w:val="00DD3757"/>
    <w:rsid w:val="00DD3FA0"/>
    <w:rsid w:val="00DD42AE"/>
    <w:rsid w:val="00DD4689"/>
    <w:rsid w:val="00DD6251"/>
    <w:rsid w:val="00DD6371"/>
    <w:rsid w:val="00DD64D7"/>
    <w:rsid w:val="00DE2222"/>
    <w:rsid w:val="00DE23A9"/>
    <w:rsid w:val="00DE4F4A"/>
    <w:rsid w:val="00DE7765"/>
    <w:rsid w:val="00DF18FE"/>
    <w:rsid w:val="00DF1C84"/>
    <w:rsid w:val="00DF48B1"/>
    <w:rsid w:val="00DF4AF3"/>
    <w:rsid w:val="00DF5833"/>
    <w:rsid w:val="00DF5F73"/>
    <w:rsid w:val="00DF7A47"/>
    <w:rsid w:val="00E00547"/>
    <w:rsid w:val="00E00978"/>
    <w:rsid w:val="00E00F7A"/>
    <w:rsid w:val="00E03784"/>
    <w:rsid w:val="00E03B2E"/>
    <w:rsid w:val="00E047D0"/>
    <w:rsid w:val="00E0696F"/>
    <w:rsid w:val="00E06ED2"/>
    <w:rsid w:val="00E11293"/>
    <w:rsid w:val="00E11538"/>
    <w:rsid w:val="00E12302"/>
    <w:rsid w:val="00E126EF"/>
    <w:rsid w:val="00E1359A"/>
    <w:rsid w:val="00E13C54"/>
    <w:rsid w:val="00E17D7A"/>
    <w:rsid w:val="00E21FB2"/>
    <w:rsid w:val="00E26D3C"/>
    <w:rsid w:val="00E2773E"/>
    <w:rsid w:val="00E3009B"/>
    <w:rsid w:val="00E30AEB"/>
    <w:rsid w:val="00E328E4"/>
    <w:rsid w:val="00E33426"/>
    <w:rsid w:val="00E33870"/>
    <w:rsid w:val="00E34155"/>
    <w:rsid w:val="00E36281"/>
    <w:rsid w:val="00E3714D"/>
    <w:rsid w:val="00E37DE9"/>
    <w:rsid w:val="00E44BD4"/>
    <w:rsid w:val="00E462DB"/>
    <w:rsid w:val="00E50C13"/>
    <w:rsid w:val="00E53AC8"/>
    <w:rsid w:val="00E546BE"/>
    <w:rsid w:val="00E568B5"/>
    <w:rsid w:val="00E57A45"/>
    <w:rsid w:val="00E657CE"/>
    <w:rsid w:val="00E7621C"/>
    <w:rsid w:val="00E76FB9"/>
    <w:rsid w:val="00E8003A"/>
    <w:rsid w:val="00E8166E"/>
    <w:rsid w:val="00E83FE3"/>
    <w:rsid w:val="00E84A56"/>
    <w:rsid w:val="00E85895"/>
    <w:rsid w:val="00E95A0E"/>
    <w:rsid w:val="00E96808"/>
    <w:rsid w:val="00E97E63"/>
    <w:rsid w:val="00EA16A0"/>
    <w:rsid w:val="00EB66B6"/>
    <w:rsid w:val="00EC7431"/>
    <w:rsid w:val="00EC76F5"/>
    <w:rsid w:val="00ED092A"/>
    <w:rsid w:val="00ED638C"/>
    <w:rsid w:val="00EE5929"/>
    <w:rsid w:val="00EE6B05"/>
    <w:rsid w:val="00EF2B1D"/>
    <w:rsid w:val="00EF6DA9"/>
    <w:rsid w:val="00F01EEF"/>
    <w:rsid w:val="00F04B62"/>
    <w:rsid w:val="00F05857"/>
    <w:rsid w:val="00F05A89"/>
    <w:rsid w:val="00F130BA"/>
    <w:rsid w:val="00F13775"/>
    <w:rsid w:val="00F15EEB"/>
    <w:rsid w:val="00F17BF6"/>
    <w:rsid w:val="00F20535"/>
    <w:rsid w:val="00F21EF7"/>
    <w:rsid w:val="00F22D64"/>
    <w:rsid w:val="00F25451"/>
    <w:rsid w:val="00F25801"/>
    <w:rsid w:val="00F27003"/>
    <w:rsid w:val="00F31535"/>
    <w:rsid w:val="00F327E1"/>
    <w:rsid w:val="00F3685D"/>
    <w:rsid w:val="00F37BA4"/>
    <w:rsid w:val="00F43B4F"/>
    <w:rsid w:val="00F516B3"/>
    <w:rsid w:val="00F53F36"/>
    <w:rsid w:val="00F55377"/>
    <w:rsid w:val="00F610D2"/>
    <w:rsid w:val="00F65C4F"/>
    <w:rsid w:val="00F810E0"/>
    <w:rsid w:val="00F81166"/>
    <w:rsid w:val="00F8381B"/>
    <w:rsid w:val="00F84187"/>
    <w:rsid w:val="00F85B44"/>
    <w:rsid w:val="00F86507"/>
    <w:rsid w:val="00F87BBE"/>
    <w:rsid w:val="00F92577"/>
    <w:rsid w:val="00F93F38"/>
    <w:rsid w:val="00F96A7C"/>
    <w:rsid w:val="00FA0FED"/>
    <w:rsid w:val="00FA21BB"/>
    <w:rsid w:val="00FB0EA2"/>
    <w:rsid w:val="00FB1A5A"/>
    <w:rsid w:val="00FB1F13"/>
    <w:rsid w:val="00FB4C12"/>
    <w:rsid w:val="00FB7284"/>
    <w:rsid w:val="00FC2BEC"/>
    <w:rsid w:val="00FC3DE9"/>
    <w:rsid w:val="00FC7770"/>
    <w:rsid w:val="00FD0099"/>
    <w:rsid w:val="00FD2366"/>
    <w:rsid w:val="00FD762B"/>
    <w:rsid w:val="00FE1436"/>
    <w:rsid w:val="00FE3D09"/>
    <w:rsid w:val="00FE40D8"/>
    <w:rsid w:val="00FE4358"/>
    <w:rsid w:val="00FE5BED"/>
    <w:rsid w:val="00FE5EE8"/>
    <w:rsid w:val="00FE7C7A"/>
    <w:rsid w:val="00FF01BC"/>
    <w:rsid w:val="00FF2F34"/>
    <w:rsid w:val="00FF5E62"/>
    <w:rsid w:val="00FF7E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="f" fillcolor="white" stroke="f">
      <v:fill color="white" on="f"/>
      <v:stroke on="f"/>
    </o:shapedefaults>
    <o:shapelayout v:ext="edit">
      <o:idmap v:ext="edit" data="1"/>
    </o:shapelayout>
  </w:shapeDefaults>
  <w:doNotEmbedSmartTags/>
  <w:decimalSymbol w:val=","/>
  <w:listSeparator w:val=";"/>
  <w14:docId w14:val="5B2DFE0C"/>
  <w15:docId w15:val="{598BD18E-3094-45AD-9F94-F22E82A045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Times New Roman" w:hAnsi="Calibri" w:cs="Times New Roman"/>
        <w:szCs w:val="24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7461A1"/>
  </w:style>
  <w:style w:type="paragraph" w:styleId="Nagwek1">
    <w:name w:val="heading 1"/>
    <w:basedOn w:val="ASSECONagwekA1"/>
    <w:next w:val="Normalny"/>
    <w:qFormat/>
    <w:rsid w:val="00D25704"/>
    <w:pPr>
      <w:jc w:val="left"/>
    </w:pPr>
    <w:rPr>
      <w:bCs/>
      <w:kern w:val="32"/>
      <w:szCs w:val="32"/>
    </w:rPr>
  </w:style>
  <w:style w:type="paragraph" w:styleId="Nagwek2">
    <w:name w:val="heading 2"/>
    <w:basedOn w:val="ASSECONagwekA2"/>
    <w:next w:val="ASSECOStandardowy"/>
    <w:qFormat/>
    <w:rsid w:val="00D25704"/>
    <w:pPr>
      <w:jc w:val="left"/>
    </w:pPr>
    <w:rPr>
      <w:bCs w:val="0"/>
      <w:iCs/>
      <w:szCs w:val="28"/>
    </w:rPr>
  </w:style>
  <w:style w:type="paragraph" w:styleId="Nagwek3">
    <w:name w:val="heading 3"/>
    <w:basedOn w:val="ASSECONagwekA3"/>
    <w:next w:val="ASSECOStandardowy"/>
    <w:qFormat/>
    <w:rsid w:val="00D25704"/>
    <w:rPr>
      <w:bCs w:val="0"/>
      <w:szCs w:val="26"/>
    </w:rPr>
  </w:style>
  <w:style w:type="paragraph" w:styleId="Nagwek4">
    <w:name w:val="heading 4"/>
    <w:basedOn w:val="ASSECONagwekA4"/>
    <w:next w:val="Normalny"/>
    <w:qFormat/>
    <w:rsid w:val="00D25704"/>
    <w:rPr>
      <w:bCs/>
      <w:szCs w:val="28"/>
    </w:rPr>
  </w:style>
  <w:style w:type="paragraph" w:styleId="Nagwek5">
    <w:name w:val="heading 5"/>
    <w:basedOn w:val="ASSECONagwekA5"/>
    <w:next w:val="Normalny"/>
    <w:qFormat/>
    <w:rsid w:val="00D25704"/>
    <w:rPr>
      <w:bCs/>
      <w:iCs/>
      <w:szCs w:val="26"/>
    </w:rPr>
  </w:style>
  <w:style w:type="paragraph" w:styleId="Nagwek6">
    <w:name w:val="heading 6"/>
    <w:basedOn w:val="Normalny"/>
    <w:next w:val="Normalny"/>
    <w:qFormat/>
    <w:rsid w:val="00EB66B6"/>
    <w:pPr>
      <w:numPr>
        <w:ilvl w:val="5"/>
        <w:numId w:val="11"/>
      </w:numPr>
      <w:spacing w:before="240" w:after="60" w:line="280" w:lineRule="atLeast"/>
      <w:jc w:val="both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EB66B6"/>
    <w:pPr>
      <w:numPr>
        <w:ilvl w:val="6"/>
        <w:numId w:val="11"/>
      </w:numPr>
      <w:spacing w:before="240" w:after="60" w:line="280" w:lineRule="atLeast"/>
      <w:jc w:val="both"/>
      <w:outlineLvl w:val="6"/>
    </w:pPr>
  </w:style>
  <w:style w:type="paragraph" w:styleId="Nagwek8">
    <w:name w:val="heading 8"/>
    <w:basedOn w:val="Normalny"/>
    <w:next w:val="Normalny"/>
    <w:qFormat/>
    <w:rsid w:val="00EB66B6"/>
    <w:pPr>
      <w:numPr>
        <w:ilvl w:val="7"/>
        <w:numId w:val="11"/>
      </w:numPr>
      <w:spacing w:before="240" w:after="60" w:line="280" w:lineRule="atLeast"/>
      <w:jc w:val="both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EB66B6"/>
    <w:pPr>
      <w:numPr>
        <w:ilvl w:val="8"/>
        <w:numId w:val="11"/>
      </w:numPr>
      <w:spacing w:before="240" w:after="60" w:line="280" w:lineRule="atLeast"/>
      <w:jc w:val="both"/>
      <w:outlineLvl w:val="8"/>
    </w:pPr>
    <w:rPr>
      <w:rFonts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SSECONagwekA1">
    <w:name w:val="ASSECO Nagłówek A1"/>
    <w:basedOn w:val="ASSECOStandardowy"/>
    <w:next w:val="ASSECOStandardowy"/>
    <w:rsid w:val="003F30EB"/>
    <w:pPr>
      <w:keepNext/>
      <w:pageBreakBefore/>
      <w:spacing w:before="480"/>
      <w:outlineLvl w:val="0"/>
    </w:pPr>
    <w:rPr>
      <w:rFonts w:cs="Arial"/>
      <w:b/>
      <w:sz w:val="28"/>
      <w:szCs w:val="36"/>
    </w:rPr>
  </w:style>
  <w:style w:type="paragraph" w:customStyle="1" w:styleId="ASSECOStandardowy">
    <w:name w:val="ASSECO Standardowy"/>
    <w:basedOn w:val="Normalny"/>
    <w:rsid w:val="003F30EB"/>
    <w:pPr>
      <w:spacing w:after="120" w:line="280" w:lineRule="atLeast"/>
      <w:jc w:val="both"/>
    </w:pPr>
    <w:rPr>
      <w:color w:val="000000"/>
    </w:rPr>
  </w:style>
  <w:style w:type="paragraph" w:customStyle="1" w:styleId="ASSECONagwekA2">
    <w:name w:val="ASSECO Nagłówek A2"/>
    <w:basedOn w:val="ASSECOStandardowy"/>
    <w:next w:val="ASSECOStandardowy"/>
    <w:rsid w:val="003F30EB"/>
    <w:pPr>
      <w:keepNext/>
      <w:spacing w:before="480"/>
      <w:outlineLvl w:val="1"/>
    </w:pPr>
    <w:rPr>
      <w:rFonts w:cs="Arial"/>
      <w:b/>
      <w:bCs/>
      <w:sz w:val="24"/>
      <w:szCs w:val="32"/>
    </w:rPr>
  </w:style>
  <w:style w:type="paragraph" w:customStyle="1" w:styleId="ASSECONagwekA3">
    <w:name w:val="ASSECO Nagłówek A3"/>
    <w:basedOn w:val="ASSECOStandardowy"/>
    <w:next w:val="ASSECOStandardowy"/>
    <w:rsid w:val="003F30EB"/>
    <w:pPr>
      <w:keepNext/>
      <w:spacing w:before="480"/>
      <w:outlineLvl w:val="2"/>
    </w:pPr>
    <w:rPr>
      <w:rFonts w:cs="Arial"/>
      <w:b/>
      <w:bCs/>
      <w:sz w:val="22"/>
      <w:szCs w:val="28"/>
    </w:rPr>
  </w:style>
  <w:style w:type="paragraph" w:customStyle="1" w:styleId="ASSECONagwekA4">
    <w:name w:val="ASSECO Nagłówek A4"/>
    <w:basedOn w:val="ASSECOStandardowy"/>
    <w:next w:val="ASSECOStandardowy"/>
    <w:rsid w:val="003F30EB"/>
    <w:pPr>
      <w:keepNext/>
      <w:spacing w:before="480"/>
      <w:outlineLvl w:val="3"/>
    </w:pPr>
    <w:rPr>
      <w:b/>
    </w:rPr>
  </w:style>
  <w:style w:type="paragraph" w:customStyle="1" w:styleId="ASSECONagwekA5">
    <w:name w:val="ASSECO Nagłówek A5"/>
    <w:basedOn w:val="ASSECOStandardowy"/>
    <w:next w:val="ASSECOStandardowy"/>
    <w:rsid w:val="003F30EB"/>
    <w:pPr>
      <w:spacing w:before="480"/>
      <w:outlineLvl w:val="4"/>
    </w:pPr>
    <w:rPr>
      <w:b/>
      <w:szCs w:val="20"/>
    </w:rPr>
  </w:style>
  <w:style w:type="paragraph" w:styleId="Nagwek">
    <w:name w:val="header"/>
    <w:basedOn w:val="Normalny"/>
    <w:link w:val="NagwekZnak"/>
    <w:uiPriority w:val="99"/>
    <w:rsid w:val="00D25704"/>
    <w:pPr>
      <w:tabs>
        <w:tab w:val="center" w:pos="4536"/>
        <w:tab w:val="right" w:pos="9072"/>
      </w:tabs>
      <w:spacing w:after="120" w:line="280" w:lineRule="atLeast"/>
      <w:jc w:val="both"/>
    </w:pPr>
    <w:rPr>
      <w:rFonts w:ascii="Arial" w:hAnsi="Arial"/>
    </w:rPr>
  </w:style>
  <w:style w:type="paragraph" w:styleId="Stopka">
    <w:name w:val="footer"/>
    <w:aliases w:val="Asseco Stopka"/>
    <w:basedOn w:val="Normalny"/>
    <w:uiPriority w:val="99"/>
    <w:rsid w:val="00D25704"/>
    <w:pPr>
      <w:tabs>
        <w:tab w:val="center" w:pos="4536"/>
        <w:tab w:val="right" w:pos="9072"/>
      </w:tabs>
    </w:pPr>
    <w:rPr>
      <w:szCs w:val="20"/>
    </w:rPr>
  </w:style>
  <w:style w:type="paragraph" w:styleId="Zwykytekst">
    <w:name w:val="Plain Text"/>
    <w:basedOn w:val="Normalny"/>
    <w:semiHidden/>
    <w:rsid w:val="00D25704"/>
    <w:rPr>
      <w:rFonts w:ascii="Courier New" w:hAnsi="Courier New" w:cs="Courier New"/>
    </w:rPr>
  </w:style>
  <w:style w:type="character" w:styleId="Hipercze">
    <w:name w:val="Hyperlink"/>
    <w:semiHidden/>
    <w:rsid w:val="00D25704"/>
    <w:rPr>
      <w:rFonts w:cs="Times New Roman"/>
      <w:color w:val="0000FF"/>
      <w:u w:val="single"/>
    </w:rPr>
  </w:style>
  <w:style w:type="character" w:customStyle="1" w:styleId="StopkaZnak">
    <w:name w:val="Stopka Znak"/>
    <w:aliases w:val="Asseco Stopka Znak"/>
    <w:uiPriority w:val="99"/>
    <w:rsid w:val="00EB66B6"/>
    <w:rPr>
      <w:rFonts w:ascii="Verdana" w:hAnsi="Verdana" w:cs="Times New Roman"/>
    </w:rPr>
  </w:style>
  <w:style w:type="paragraph" w:customStyle="1" w:styleId="ASSECONagwek1">
    <w:name w:val="ASSECO Nagłówek 1"/>
    <w:basedOn w:val="ASSECOStandardowy"/>
    <w:next w:val="ASSECOStandardowy"/>
    <w:rsid w:val="00A5130A"/>
    <w:pPr>
      <w:keepNext/>
      <w:pageBreakBefore/>
      <w:numPr>
        <w:numId w:val="11"/>
      </w:numPr>
      <w:spacing w:before="480"/>
      <w:outlineLvl w:val="0"/>
    </w:pPr>
    <w:rPr>
      <w:rFonts w:cs="Arial"/>
      <w:b/>
      <w:bCs/>
      <w:sz w:val="28"/>
      <w:szCs w:val="36"/>
    </w:rPr>
  </w:style>
  <w:style w:type="paragraph" w:customStyle="1" w:styleId="ASSECOSpistreci">
    <w:name w:val="ASSECO Spis treści"/>
    <w:basedOn w:val="ASSECOStandardowy"/>
    <w:next w:val="Normalny"/>
    <w:rsid w:val="003F30EB"/>
    <w:pPr>
      <w:spacing w:before="360" w:after="240"/>
    </w:pPr>
    <w:rPr>
      <w:b/>
      <w:bCs/>
      <w:sz w:val="28"/>
      <w:szCs w:val="36"/>
    </w:rPr>
  </w:style>
  <w:style w:type="paragraph" w:customStyle="1" w:styleId="ASSECONagwek2">
    <w:name w:val="ASSECO Nagłówek 2"/>
    <w:basedOn w:val="ASSECOStandardowy"/>
    <w:next w:val="ASSECOStandardowy"/>
    <w:rsid w:val="00A5130A"/>
    <w:pPr>
      <w:keepNext/>
      <w:numPr>
        <w:ilvl w:val="1"/>
        <w:numId w:val="11"/>
      </w:numPr>
      <w:spacing w:before="480"/>
      <w:outlineLvl w:val="1"/>
    </w:pPr>
    <w:rPr>
      <w:b/>
      <w:bCs/>
      <w:sz w:val="24"/>
      <w:szCs w:val="28"/>
    </w:rPr>
  </w:style>
  <w:style w:type="paragraph" w:customStyle="1" w:styleId="ASSECONagwek3">
    <w:name w:val="ASSECO Nagłówek 3"/>
    <w:basedOn w:val="ASSECOStandardowy"/>
    <w:next w:val="ASSECOStandardowy"/>
    <w:rsid w:val="00A5130A"/>
    <w:pPr>
      <w:numPr>
        <w:ilvl w:val="2"/>
        <w:numId w:val="11"/>
      </w:numPr>
      <w:spacing w:before="480"/>
      <w:outlineLvl w:val="2"/>
    </w:pPr>
    <w:rPr>
      <w:b/>
      <w:sz w:val="22"/>
      <w:szCs w:val="28"/>
    </w:rPr>
  </w:style>
  <w:style w:type="paragraph" w:styleId="Spistreci1">
    <w:name w:val="toc 1"/>
    <w:aliases w:val="ABG Spis treści 1"/>
    <w:basedOn w:val="ASSECOStandardowy"/>
    <w:next w:val="ASSECONagwek1"/>
    <w:autoRedefine/>
    <w:semiHidden/>
    <w:rsid w:val="00D25704"/>
    <w:pPr>
      <w:tabs>
        <w:tab w:val="right" w:leader="dot" w:pos="9072"/>
      </w:tabs>
      <w:spacing w:before="240" w:after="60"/>
      <w:ind w:left="284" w:hanging="284"/>
      <w:jc w:val="left"/>
    </w:pPr>
    <w:rPr>
      <w:rFonts w:cs="Arial"/>
      <w:bCs/>
      <w:noProof/>
      <w:szCs w:val="22"/>
    </w:rPr>
  </w:style>
  <w:style w:type="paragraph" w:styleId="Spistreci6">
    <w:name w:val="toc 6"/>
    <w:basedOn w:val="Normalny"/>
    <w:next w:val="Normalny"/>
    <w:autoRedefine/>
    <w:semiHidden/>
    <w:rsid w:val="00D25704"/>
    <w:pPr>
      <w:ind w:left="1200"/>
    </w:pPr>
    <w:rPr>
      <w:noProof/>
      <w:szCs w:val="21"/>
    </w:rPr>
  </w:style>
  <w:style w:type="paragraph" w:styleId="Spistreci7">
    <w:name w:val="toc 7"/>
    <w:basedOn w:val="Normalny"/>
    <w:next w:val="Normalny"/>
    <w:autoRedefine/>
    <w:semiHidden/>
    <w:rsid w:val="00D25704"/>
    <w:pPr>
      <w:ind w:left="1440"/>
    </w:pPr>
    <w:rPr>
      <w:szCs w:val="21"/>
    </w:rPr>
  </w:style>
  <w:style w:type="paragraph" w:styleId="Spistreci8">
    <w:name w:val="toc 8"/>
    <w:basedOn w:val="Normalny"/>
    <w:next w:val="Normalny"/>
    <w:autoRedefine/>
    <w:semiHidden/>
    <w:rsid w:val="00D25704"/>
    <w:pPr>
      <w:ind w:left="1680"/>
    </w:pPr>
    <w:rPr>
      <w:szCs w:val="21"/>
    </w:rPr>
  </w:style>
  <w:style w:type="paragraph" w:styleId="Spistreci9">
    <w:name w:val="toc 9"/>
    <w:basedOn w:val="Normalny"/>
    <w:next w:val="Normalny"/>
    <w:autoRedefine/>
    <w:semiHidden/>
    <w:rsid w:val="00D25704"/>
    <w:pPr>
      <w:ind w:left="1920"/>
    </w:pPr>
    <w:rPr>
      <w:szCs w:val="21"/>
    </w:rPr>
  </w:style>
  <w:style w:type="paragraph" w:customStyle="1" w:styleId="ASSECOWyliczenie1">
    <w:name w:val="ASSECO Wyliczenie 1"/>
    <w:basedOn w:val="ASSECOStandardowy"/>
    <w:rsid w:val="003F30EB"/>
    <w:pPr>
      <w:numPr>
        <w:numId w:val="6"/>
      </w:numPr>
      <w:spacing w:after="60"/>
      <w:ind w:left="357" w:hanging="357"/>
    </w:pPr>
  </w:style>
  <w:style w:type="paragraph" w:customStyle="1" w:styleId="ASSECOWyliczenie2">
    <w:name w:val="ASSECO Wyliczenie 2"/>
    <w:basedOn w:val="ASSECOStandardowy"/>
    <w:rsid w:val="003F30EB"/>
    <w:pPr>
      <w:numPr>
        <w:ilvl w:val="1"/>
        <w:numId w:val="6"/>
      </w:numPr>
      <w:spacing w:after="60"/>
      <w:ind w:left="714" w:hanging="357"/>
    </w:pPr>
  </w:style>
  <w:style w:type="paragraph" w:customStyle="1" w:styleId="ASSECOWypunktowanie1">
    <w:name w:val="ASSECO Wypunktowanie 1"/>
    <w:basedOn w:val="ASSECOStandardowy"/>
    <w:rsid w:val="00484477"/>
    <w:pPr>
      <w:numPr>
        <w:numId w:val="8"/>
      </w:numPr>
      <w:spacing w:after="60"/>
      <w:ind w:left="357" w:hanging="357"/>
    </w:pPr>
  </w:style>
  <w:style w:type="paragraph" w:customStyle="1" w:styleId="ASSECOWypunktowanie2">
    <w:name w:val="ASSECO Wypunktowanie 2"/>
    <w:basedOn w:val="ASSECOWypunktowanie1"/>
    <w:rsid w:val="00484477"/>
    <w:pPr>
      <w:numPr>
        <w:ilvl w:val="1"/>
      </w:numPr>
      <w:tabs>
        <w:tab w:val="num" w:pos="2364"/>
      </w:tabs>
    </w:pPr>
  </w:style>
  <w:style w:type="paragraph" w:styleId="Legenda">
    <w:name w:val="caption"/>
    <w:basedOn w:val="Normalny"/>
    <w:next w:val="Normalny"/>
    <w:qFormat/>
    <w:rsid w:val="00EB66B6"/>
    <w:pPr>
      <w:keepNext/>
      <w:spacing w:after="120" w:line="280" w:lineRule="atLeast"/>
      <w:jc w:val="center"/>
    </w:pPr>
    <w:rPr>
      <w:bCs/>
      <w:color w:val="4D4D4D"/>
      <w:szCs w:val="20"/>
    </w:rPr>
  </w:style>
  <w:style w:type="paragraph" w:customStyle="1" w:styleId="ASSECOTytutabeli">
    <w:name w:val="ASSECO Tytuł tabeli"/>
    <w:basedOn w:val="ASSECOStandardowy"/>
    <w:rsid w:val="003F30EB"/>
    <w:pPr>
      <w:keepNext/>
      <w:spacing w:before="60" w:after="60"/>
      <w:jc w:val="center"/>
    </w:pPr>
    <w:rPr>
      <w:bCs/>
      <w:szCs w:val="20"/>
    </w:rPr>
  </w:style>
  <w:style w:type="paragraph" w:customStyle="1" w:styleId="ASSECOTytukolumny">
    <w:name w:val="ASSECO Tytuł kolumny"/>
    <w:basedOn w:val="ASSECOTytutabeli"/>
    <w:rsid w:val="003F30EB"/>
    <w:pPr>
      <w:jc w:val="left"/>
    </w:pPr>
    <w:rPr>
      <w:bCs w:val="0"/>
    </w:rPr>
  </w:style>
  <w:style w:type="paragraph" w:customStyle="1" w:styleId="Plandokumentu1">
    <w:name w:val="Plan dokumentu1"/>
    <w:basedOn w:val="Normalny"/>
    <w:semiHidden/>
    <w:rsid w:val="00D25704"/>
    <w:pPr>
      <w:shd w:val="clear" w:color="auto" w:fill="000080"/>
    </w:pPr>
    <w:rPr>
      <w:rFonts w:ascii="Tahoma" w:hAnsi="Tahoma" w:cs="Tahoma"/>
    </w:rPr>
  </w:style>
  <w:style w:type="paragraph" w:customStyle="1" w:styleId="Dotyczy">
    <w:name w:val="Dotyczy"/>
    <w:basedOn w:val="Normalny"/>
    <w:next w:val="Zwrotgrzecznociowy"/>
    <w:rsid w:val="00EB66B6"/>
    <w:pPr>
      <w:spacing w:before="600" w:after="600" w:line="280" w:lineRule="atLeast"/>
      <w:jc w:val="both"/>
    </w:pPr>
    <w:rPr>
      <w:kern w:val="20"/>
      <w:sz w:val="22"/>
      <w:szCs w:val="22"/>
    </w:rPr>
  </w:style>
  <w:style w:type="paragraph" w:styleId="Zwrotgrzecznociowy">
    <w:name w:val="Salutation"/>
    <w:basedOn w:val="Normalny"/>
    <w:next w:val="Normalny"/>
    <w:semiHidden/>
    <w:rsid w:val="00D25704"/>
  </w:style>
  <w:style w:type="paragraph" w:customStyle="1" w:styleId="Rysunek">
    <w:name w:val="Rysunek"/>
    <w:basedOn w:val="Normalny"/>
    <w:next w:val="Normalny"/>
    <w:rsid w:val="00D25704"/>
    <w:pPr>
      <w:keepNext/>
      <w:spacing w:before="240" w:after="120" w:line="300" w:lineRule="atLeast"/>
      <w:jc w:val="center"/>
    </w:pPr>
    <w:rPr>
      <w:noProof/>
      <w:szCs w:val="20"/>
      <w:lang w:eastAsia="en-US"/>
    </w:rPr>
  </w:style>
  <w:style w:type="paragraph" w:customStyle="1" w:styleId="ASSECOLegenda">
    <w:name w:val="ASSECO Legenda"/>
    <w:basedOn w:val="ASSECOStandardowy"/>
    <w:rsid w:val="00A5130A"/>
    <w:pPr>
      <w:spacing w:before="60"/>
      <w:jc w:val="center"/>
    </w:pPr>
    <w:rPr>
      <w:b/>
      <w:sz w:val="18"/>
      <w:szCs w:val="18"/>
    </w:rPr>
  </w:style>
  <w:style w:type="character" w:styleId="UyteHipercze">
    <w:name w:val="FollowedHyperlink"/>
    <w:semiHidden/>
    <w:rsid w:val="00D25704"/>
    <w:rPr>
      <w:rFonts w:cs="Times New Roman"/>
      <w:color w:val="800080"/>
      <w:u w:val="single"/>
    </w:rPr>
  </w:style>
  <w:style w:type="character" w:styleId="Numerstrony">
    <w:name w:val="page number"/>
    <w:semiHidden/>
    <w:rsid w:val="00D25704"/>
    <w:rPr>
      <w:rFonts w:cs="Times New Roman"/>
    </w:rPr>
  </w:style>
  <w:style w:type="paragraph" w:customStyle="1" w:styleId="ASSECOWypunktowanie3">
    <w:name w:val="ASSECO Wypunktowanie 3"/>
    <w:basedOn w:val="ASSECOStandardowy"/>
    <w:rsid w:val="00484477"/>
    <w:pPr>
      <w:numPr>
        <w:ilvl w:val="2"/>
        <w:numId w:val="8"/>
      </w:numPr>
      <w:tabs>
        <w:tab w:val="clear" w:pos="1074"/>
        <w:tab w:val="num" w:pos="993"/>
      </w:tabs>
      <w:ind w:left="993" w:hanging="284"/>
    </w:pPr>
    <w:rPr>
      <w:rFonts w:cs="Arial"/>
    </w:rPr>
  </w:style>
  <w:style w:type="paragraph" w:customStyle="1" w:styleId="ASSECOWyliczenie3">
    <w:name w:val="ASSECO Wyliczenie 3"/>
    <w:basedOn w:val="ASSECOStandardowy"/>
    <w:rsid w:val="003F30EB"/>
    <w:pPr>
      <w:numPr>
        <w:numId w:val="7"/>
      </w:numPr>
      <w:tabs>
        <w:tab w:val="left" w:pos="1072"/>
      </w:tabs>
      <w:spacing w:after="60"/>
      <w:ind w:left="1083" w:hanging="335"/>
    </w:pPr>
    <w:rPr>
      <w:lang w:val="en-US"/>
    </w:rPr>
  </w:style>
  <w:style w:type="paragraph" w:customStyle="1" w:styleId="Zastrzeenie">
    <w:name w:val="Zastrzeżenie"/>
    <w:basedOn w:val="Normalny"/>
    <w:autoRedefine/>
    <w:rsid w:val="00D25704"/>
    <w:pPr>
      <w:jc w:val="right"/>
    </w:pPr>
    <w:rPr>
      <w:i/>
      <w:iCs/>
      <w:sz w:val="16"/>
      <w:szCs w:val="16"/>
      <w:lang w:val="en-US"/>
    </w:rPr>
  </w:style>
  <w:style w:type="paragraph" w:styleId="Tekstpodstawowy3">
    <w:name w:val="Body Text 3"/>
    <w:basedOn w:val="Normalny"/>
    <w:semiHidden/>
    <w:rsid w:val="00D25704"/>
    <w:pPr>
      <w:jc w:val="center"/>
    </w:pPr>
    <w:rPr>
      <w:rFonts w:ascii="Arial" w:hAnsi="Arial"/>
      <w:b/>
      <w:caps/>
      <w:sz w:val="32"/>
      <w:szCs w:val="20"/>
    </w:rPr>
  </w:style>
  <w:style w:type="paragraph" w:styleId="Listanumerowana">
    <w:name w:val="List Number"/>
    <w:basedOn w:val="Normalny"/>
    <w:semiHidden/>
    <w:rsid w:val="00D25704"/>
    <w:pPr>
      <w:numPr>
        <w:numId w:val="9"/>
      </w:numPr>
      <w:spacing w:after="120" w:line="280" w:lineRule="atLeast"/>
      <w:jc w:val="both"/>
    </w:pPr>
    <w:rPr>
      <w:rFonts w:ascii="Arial" w:hAnsi="Arial"/>
    </w:rPr>
  </w:style>
  <w:style w:type="paragraph" w:styleId="Tekstpodstawowy">
    <w:name w:val="Body Text"/>
    <w:basedOn w:val="Normalny"/>
    <w:semiHidden/>
    <w:rsid w:val="00D25704"/>
    <w:pPr>
      <w:autoSpaceDE w:val="0"/>
      <w:autoSpaceDN w:val="0"/>
      <w:adjustRightInd w:val="0"/>
      <w:spacing w:line="240" w:lineRule="atLeast"/>
    </w:pPr>
    <w:rPr>
      <w:i/>
      <w:iCs/>
      <w:color w:val="000000"/>
      <w:sz w:val="16"/>
      <w:szCs w:val="16"/>
    </w:rPr>
  </w:style>
  <w:style w:type="paragraph" w:customStyle="1" w:styleId="ASSECOWyrniony">
    <w:name w:val="ASSECO Wyróżniony"/>
    <w:basedOn w:val="ASSECOStandardowy"/>
    <w:next w:val="ASSECOStandardowy"/>
    <w:rsid w:val="004C2ED7"/>
    <w:pPr>
      <w:pBdr>
        <w:top w:val="single" w:sz="4" w:space="6" w:color="auto"/>
        <w:bottom w:val="single" w:sz="4" w:space="7" w:color="auto"/>
      </w:pBdr>
    </w:pPr>
    <w:rPr>
      <w:b/>
      <w:color w:val="004B85"/>
      <w:szCs w:val="20"/>
    </w:rPr>
  </w:style>
  <w:style w:type="paragraph" w:customStyle="1" w:styleId="ASSECOTabwierszszary">
    <w:name w:val="ASSECO Tab wiersz szary"/>
    <w:basedOn w:val="ASSECOStandardowy"/>
    <w:next w:val="ASSECOStandardowy"/>
    <w:rsid w:val="00D25704"/>
    <w:pPr>
      <w:shd w:val="clear" w:color="auto" w:fill="E6E6E6"/>
    </w:pPr>
  </w:style>
  <w:style w:type="paragraph" w:customStyle="1" w:styleId="ASSECOUwaga">
    <w:name w:val="ASSECO Uwaga"/>
    <w:basedOn w:val="ASSECOStandardowy"/>
    <w:next w:val="ASSECOStandardowy"/>
    <w:rsid w:val="00612C4D"/>
    <w:pPr>
      <w:numPr>
        <w:numId w:val="5"/>
      </w:numPr>
      <w:ind w:right="1134"/>
    </w:pPr>
    <w:rPr>
      <w:rFonts w:cs="Arial"/>
      <w:b/>
    </w:rPr>
  </w:style>
  <w:style w:type="character" w:customStyle="1" w:styleId="ASSECOMenu">
    <w:name w:val="ASSECO Menu"/>
    <w:rsid w:val="00A5130A"/>
    <w:rPr>
      <w:rFonts w:ascii="Verdana" w:hAnsi="Verdana" w:cs="Arial"/>
      <w:b/>
      <w:bCs/>
      <w:smallCaps/>
      <w:color w:val="000000"/>
      <w:sz w:val="18"/>
    </w:rPr>
  </w:style>
  <w:style w:type="paragraph" w:customStyle="1" w:styleId="ASSECONagwek4">
    <w:name w:val="ASSECO Nagłówek 4"/>
    <w:basedOn w:val="ASSECOStandardowy"/>
    <w:next w:val="ASSECOStandardowy"/>
    <w:rsid w:val="00A5130A"/>
    <w:pPr>
      <w:numPr>
        <w:ilvl w:val="3"/>
        <w:numId w:val="11"/>
      </w:numPr>
      <w:spacing w:before="480"/>
      <w:ind w:left="-45" w:firstLine="45"/>
    </w:pPr>
    <w:rPr>
      <w:b/>
      <w:kern w:val="32"/>
      <w:szCs w:val="28"/>
    </w:rPr>
  </w:style>
  <w:style w:type="paragraph" w:styleId="Tekstprzypisukocowego">
    <w:name w:val="endnote text"/>
    <w:basedOn w:val="Normalny"/>
    <w:semiHidden/>
    <w:rsid w:val="00D25704"/>
    <w:pPr>
      <w:keepLines/>
      <w:spacing w:after="240" w:line="200" w:lineRule="atLeast"/>
      <w:jc w:val="both"/>
    </w:pPr>
    <w:rPr>
      <w:noProof/>
      <w:sz w:val="18"/>
      <w:szCs w:val="20"/>
    </w:rPr>
  </w:style>
  <w:style w:type="paragraph" w:customStyle="1" w:styleId="ASSECONagwek5">
    <w:name w:val="ASSECO Nagłówek 5"/>
    <w:basedOn w:val="ASSECOStandardowy"/>
    <w:next w:val="ASSECOStandardowy"/>
    <w:rsid w:val="00A5130A"/>
    <w:pPr>
      <w:numPr>
        <w:ilvl w:val="4"/>
        <w:numId w:val="11"/>
      </w:numPr>
      <w:spacing w:before="480"/>
    </w:pPr>
    <w:rPr>
      <w:b/>
      <w:szCs w:val="28"/>
    </w:rPr>
  </w:style>
  <w:style w:type="paragraph" w:customStyle="1" w:styleId="Trescdokumentu">
    <w:name w:val="Tresc dokumentu"/>
    <w:basedOn w:val="Normalny"/>
    <w:rsid w:val="00D25704"/>
    <w:pPr>
      <w:spacing w:after="120" w:line="360" w:lineRule="auto"/>
      <w:jc w:val="both"/>
    </w:pPr>
    <w:rPr>
      <w:sz w:val="18"/>
      <w:szCs w:val="20"/>
    </w:rPr>
  </w:style>
  <w:style w:type="paragraph" w:customStyle="1" w:styleId="Reprezentowany">
    <w:name w:val="Reprezentowany"/>
    <w:basedOn w:val="Normalny"/>
    <w:rsid w:val="00D25704"/>
    <w:pPr>
      <w:tabs>
        <w:tab w:val="left" w:pos="3544"/>
      </w:tabs>
      <w:spacing w:before="120" w:after="120" w:line="280" w:lineRule="atLeast"/>
      <w:ind w:left="360" w:hanging="360"/>
    </w:pPr>
    <w:rPr>
      <w:b/>
      <w:sz w:val="22"/>
      <w:szCs w:val="20"/>
      <w:lang w:eastAsia="en-US"/>
    </w:rPr>
  </w:style>
  <w:style w:type="paragraph" w:customStyle="1" w:styleId="Paragraf">
    <w:name w:val="Paragraf"/>
    <w:basedOn w:val="Normalny"/>
    <w:next w:val="Normalny"/>
    <w:rsid w:val="00D25704"/>
    <w:pPr>
      <w:spacing w:before="240" w:after="240" w:line="280" w:lineRule="atLeast"/>
      <w:jc w:val="center"/>
    </w:pPr>
    <w:rPr>
      <w:b/>
      <w:kern w:val="20"/>
      <w:sz w:val="22"/>
      <w:szCs w:val="20"/>
    </w:rPr>
  </w:style>
  <w:style w:type="paragraph" w:customStyle="1" w:styleId="Tytuparagrafu">
    <w:name w:val="Tytuł paragrafu"/>
    <w:basedOn w:val="Normalny"/>
    <w:next w:val="Normalny"/>
    <w:rsid w:val="00D25704"/>
    <w:pPr>
      <w:keepNext/>
      <w:spacing w:after="120" w:line="280" w:lineRule="atLeast"/>
    </w:pPr>
    <w:rPr>
      <w:b/>
      <w:i/>
      <w:sz w:val="22"/>
      <w:szCs w:val="20"/>
      <w:lang w:eastAsia="en-US"/>
    </w:rPr>
  </w:style>
  <w:style w:type="paragraph" w:customStyle="1" w:styleId="Definicje">
    <w:name w:val="Definicje"/>
    <w:basedOn w:val="Lista"/>
    <w:rsid w:val="00D25704"/>
    <w:pPr>
      <w:tabs>
        <w:tab w:val="left" w:pos="284"/>
        <w:tab w:val="left" w:pos="851"/>
        <w:tab w:val="left" w:pos="3402"/>
        <w:tab w:val="left" w:pos="3828"/>
      </w:tabs>
    </w:pPr>
    <w:rPr>
      <w:szCs w:val="20"/>
      <w:lang w:eastAsia="en-US"/>
    </w:rPr>
  </w:style>
  <w:style w:type="paragraph" w:styleId="Lista">
    <w:name w:val="List"/>
    <w:basedOn w:val="ASSECOWypunktowanie1"/>
    <w:next w:val="ASSECOWypunktowanie1"/>
    <w:semiHidden/>
    <w:rsid w:val="00D25704"/>
    <w:pPr>
      <w:numPr>
        <w:numId w:val="0"/>
      </w:numPr>
    </w:pPr>
  </w:style>
  <w:style w:type="paragraph" w:customStyle="1" w:styleId="ustep">
    <w:name w:val="ustep"/>
    <w:basedOn w:val="Normalny"/>
    <w:rsid w:val="00EB66B6"/>
    <w:pPr>
      <w:spacing w:after="120" w:line="280" w:lineRule="atLeast"/>
      <w:jc w:val="both"/>
    </w:pPr>
    <w:rPr>
      <w:sz w:val="22"/>
      <w:szCs w:val="20"/>
      <w:lang w:eastAsia="en-US"/>
    </w:rPr>
  </w:style>
  <w:style w:type="paragraph" w:styleId="Tekstpodstawowy2">
    <w:name w:val="Body Text 2"/>
    <w:basedOn w:val="Normalny"/>
    <w:link w:val="Tekstpodstawowy2Znak"/>
    <w:uiPriority w:val="99"/>
    <w:rsid w:val="00D25704"/>
    <w:pPr>
      <w:spacing w:after="120" w:line="280" w:lineRule="atLeast"/>
      <w:jc w:val="both"/>
    </w:pPr>
    <w:rPr>
      <w:color w:val="FF0000"/>
      <w:szCs w:val="20"/>
      <w:lang w:eastAsia="en-US"/>
    </w:rPr>
  </w:style>
  <w:style w:type="paragraph" w:styleId="Tekstpodstawowywcity3">
    <w:name w:val="Body Text Indent 3"/>
    <w:basedOn w:val="Normalny"/>
    <w:semiHidden/>
    <w:rsid w:val="00D25704"/>
    <w:pPr>
      <w:spacing w:after="120" w:line="280" w:lineRule="atLeast"/>
      <w:ind w:left="851" w:hanging="425"/>
    </w:pPr>
    <w:rPr>
      <w:kern w:val="20"/>
      <w:sz w:val="22"/>
      <w:szCs w:val="20"/>
    </w:rPr>
  </w:style>
  <w:style w:type="paragraph" w:customStyle="1" w:styleId="ASSECOParagraf">
    <w:name w:val="ASSECO Paragraf"/>
    <w:basedOn w:val="ASSECOStandardowy"/>
    <w:rsid w:val="003F30EB"/>
    <w:pPr>
      <w:keepNext/>
      <w:jc w:val="center"/>
    </w:pPr>
    <w:rPr>
      <w:b/>
      <w:bCs/>
    </w:rPr>
  </w:style>
  <w:style w:type="paragraph" w:customStyle="1" w:styleId="Baza">
    <w:name w:val="Baza"/>
    <w:basedOn w:val="Normalny"/>
    <w:rsid w:val="00EB66B6"/>
    <w:pPr>
      <w:spacing w:after="120" w:line="280" w:lineRule="atLeast"/>
      <w:jc w:val="both"/>
    </w:pPr>
  </w:style>
  <w:style w:type="paragraph" w:styleId="Adresnakopercie">
    <w:name w:val="envelope address"/>
    <w:basedOn w:val="Baza"/>
    <w:semiHidden/>
    <w:rsid w:val="00D25704"/>
    <w:pPr>
      <w:framePr w:w="7920" w:h="1980" w:hRule="exact" w:hSpace="141" w:wrap="auto" w:hAnchor="page" w:xAlign="center" w:yAlign="bottom"/>
      <w:ind w:left="2880"/>
    </w:pPr>
    <w:rPr>
      <w:rFonts w:cs="Arial"/>
    </w:rPr>
  </w:style>
  <w:style w:type="paragraph" w:styleId="Adreszwrotnynakopercie">
    <w:name w:val="envelope return"/>
    <w:basedOn w:val="Baza"/>
    <w:semiHidden/>
    <w:rsid w:val="00D25704"/>
    <w:rPr>
      <w:rFonts w:cs="Arial"/>
      <w:szCs w:val="20"/>
    </w:rPr>
  </w:style>
  <w:style w:type="paragraph" w:styleId="Data">
    <w:name w:val="Date"/>
    <w:basedOn w:val="Baza"/>
    <w:next w:val="Normalny"/>
    <w:semiHidden/>
    <w:rsid w:val="00D25704"/>
  </w:style>
  <w:style w:type="paragraph" w:styleId="HTML-adres">
    <w:name w:val="HTML Address"/>
    <w:basedOn w:val="Baza"/>
    <w:semiHidden/>
    <w:rsid w:val="00D25704"/>
    <w:rPr>
      <w:i/>
      <w:iCs/>
    </w:rPr>
  </w:style>
  <w:style w:type="paragraph" w:styleId="HTML-wstpniesformatowany">
    <w:name w:val="HTML Preformatted"/>
    <w:basedOn w:val="Baza"/>
    <w:semiHidden/>
    <w:rsid w:val="00D25704"/>
    <w:rPr>
      <w:rFonts w:ascii="Courier New" w:hAnsi="Courier New" w:cs="Courier New"/>
      <w:szCs w:val="20"/>
    </w:rPr>
  </w:style>
  <w:style w:type="paragraph" w:styleId="Indeks1">
    <w:name w:val="index 1"/>
    <w:basedOn w:val="Baza"/>
    <w:next w:val="Normalny"/>
    <w:autoRedefine/>
    <w:semiHidden/>
    <w:rsid w:val="00D25704"/>
    <w:pPr>
      <w:ind w:left="180" w:hanging="180"/>
    </w:pPr>
  </w:style>
  <w:style w:type="paragraph" w:styleId="Indeks2">
    <w:name w:val="index 2"/>
    <w:basedOn w:val="Baza"/>
    <w:next w:val="Normalny"/>
    <w:autoRedefine/>
    <w:semiHidden/>
    <w:rsid w:val="00D25704"/>
    <w:pPr>
      <w:ind w:left="360" w:hanging="180"/>
    </w:pPr>
  </w:style>
  <w:style w:type="paragraph" w:styleId="Indeks3">
    <w:name w:val="index 3"/>
    <w:basedOn w:val="Baza"/>
    <w:next w:val="Normalny"/>
    <w:autoRedefine/>
    <w:semiHidden/>
    <w:rsid w:val="00D25704"/>
    <w:pPr>
      <w:ind w:left="540" w:hanging="180"/>
    </w:pPr>
  </w:style>
  <w:style w:type="paragraph" w:styleId="Indeks4">
    <w:name w:val="index 4"/>
    <w:basedOn w:val="Baza"/>
    <w:next w:val="Normalny"/>
    <w:autoRedefine/>
    <w:semiHidden/>
    <w:rsid w:val="00D25704"/>
    <w:pPr>
      <w:ind w:left="720" w:hanging="180"/>
    </w:pPr>
  </w:style>
  <w:style w:type="paragraph" w:styleId="Indeks5">
    <w:name w:val="index 5"/>
    <w:basedOn w:val="Baza"/>
    <w:next w:val="Normalny"/>
    <w:autoRedefine/>
    <w:semiHidden/>
    <w:rsid w:val="00D25704"/>
    <w:pPr>
      <w:ind w:left="900" w:hanging="180"/>
    </w:pPr>
  </w:style>
  <w:style w:type="paragraph" w:styleId="Indeks6">
    <w:name w:val="index 6"/>
    <w:basedOn w:val="Baza"/>
    <w:next w:val="Normalny"/>
    <w:autoRedefine/>
    <w:semiHidden/>
    <w:rsid w:val="00D25704"/>
    <w:pPr>
      <w:ind w:left="1080" w:hanging="180"/>
    </w:pPr>
  </w:style>
  <w:style w:type="paragraph" w:styleId="Indeks7">
    <w:name w:val="index 7"/>
    <w:basedOn w:val="Baza"/>
    <w:next w:val="Normalny"/>
    <w:autoRedefine/>
    <w:semiHidden/>
    <w:rsid w:val="00D25704"/>
    <w:pPr>
      <w:ind w:left="1260" w:hanging="180"/>
    </w:pPr>
  </w:style>
  <w:style w:type="paragraph" w:styleId="Indeks8">
    <w:name w:val="index 8"/>
    <w:basedOn w:val="Baza"/>
    <w:next w:val="Normalny"/>
    <w:autoRedefine/>
    <w:semiHidden/>
    <w:rsid w:val="00D25704"/>
    <w:pPr>
      <w:ind w:left="1440" w:hanging="180"/>
    </w:pPr>
  </w:style>
  <w:style w:type="paragraph" w:styleId="Indeks9">
    <w:name w:val="index 9"/>
    <w:basedOn w:val="Baza"/>
    <w:next w:val="Normalny"/>
    <w:autoRedefine/>
    <w:semiHidden/>
    <w:rsid w:val="00D25704"/>
    <w:pPr>
      <w:ind w:left="1620" w:hanging="180"/>
    </w:pPr>
  </w:style>
  <w:style w:type="paragraph" w:customStyle="1" w:styleId="ASSECOSpisy">
    <w:name w:val="ASSECO Spisy"/>
    <w:basedOn w:val="ASSECOStandardowy"/>
    <w:rsid w:val="003F30EB"/>
    <w:pPr>
      <w:spacing w:before="360" w:after="240"/>
      <w:outlineLvl w:val="0"/>
    </w:pPr>
    <w:rPr>
      <w:sz w:val="28"/>
      <w:szCs w:val="36"/>
    </w:rPr>
  </w:style>
  <w:style w:type="paragraph" w:styleId="Spisilustracji">
    <w:name w:val="table of figures"/>
    <w:basedOn w:val="Normalny"/>
    <w:next w:val="Normalny"/>
    <w:semiHidden/>
    <w:rsid w:val="00D25704"/>
    <w:pPr>
      <w:spacing w:before="120" w:after="120"/>
      <w:ind w:left="482" w:hanging="482"/>
    </w:pPr>
    <w:rPr>
      <w:rFonts w:ascii="Arial" w:hAnsi="Arial"/>
      <w:szCs w:val="20"/>
    </w:rPr>
  </w:style>
  <w:style w:type="paragraph" w:customStyle="1" w:styleId="ASSECOTyturysunku">
    <w:name w:val="ASSECO Tytuł rysunku"/>
    <w:basedOn w:val="ASSECOStandardowy"/>
    <w:next w:val="ASSECOStandardowy"/>
    <w:rsid w:val="003F30EB"/>
    <w:pPr>
      <w:jc w:val="center"/>
    </w:pPr>
    <w:rPr>
      <w:szCs w:val="20"/>
    </w:rPr>
  </w:style>
  <w:style w:type="paragraph" w:customStyle="1" w:styleId="ASSECOKonspekt1">
    <w:name w:val="ASSECO Konspekt 1"/>
    <w:basedOn w:val="ASSECOStandardowy"/>
    <w:rsid w:val="00A5130A"/>
    <w:pPr>
      <w:numPr>
        <w:numId w:val="4"/>
      </w:numPr>
      <w:jc w:val="left"/>
    </w:pPr>
    <w:rPr>
      <w:bCs/>
      <w:szCs w:val="20"/>
    </w:rPr>
  </w:style>
  <w:style w:type="paragraph" w:customStyle="1" w:styleId="ASSECOKonspekt2">
    <w:name w:val="ASSECO Konspekt 2"/>
    <w:basedOn w:val="ASSECOStandardowy"/>
    <w:rsid w:val="00A5130A"/>
    <w:pPr>
      <w:numPr>
        <w:ilvl w:val="1"/>
        <w:numId w:val="4"/>
      </w:numPr>
      <w:jc w:val="left"/>
    </w:pPr>
  </w:style>
  <w:style w:type="paragraph" w:customStyle="1" w:styleId="ASSECOKonspekt3">
    <w:name w:val="ASSECO Konspekt 3"/>
    <w:basedOn w:val="ASSECOStandardowy"/>
    <w:rsid w:val="00A5130A"/>
    <w:pPr>
      <w:numPr>
        <w:ilvl w:val="2"/>
        <w:numId w:val="4"/>
      </w:numPr>
      <w:jc w:val="left"/>
    </w:pPr>
  </w:style>
  <w:style w:type="paragraph" w:customStyle="1" w:styleId="ASSECOKonspekt4">
    <w:name w:val="ASSECO Konspekt 4"/>
    <w:basedOn w:val="ASSECOStandardowy"/>
    <w:rsid w:val="00A5130A"/>
    <w:pPr>
      <w:numPr>
        <w:ilvl w:val="3"/>
        <w:numId w:val="4"/>
      </w:numPr>
      <w:ind w:left="2551" w:hanging="907"/>
      <w:jc w:val="left"/>
    </w:pPr>
  </w:style>
  <w:style w:type="paragraph" w:customStyle="1" w:styleId="ASSECOKonspekt5">
    <w:name w:val="ASSECO Konspekt 5"/>
    <w:basedOn w:val="ASSECOStandardowy"/>
    <w:rsid w:val="00A5130A"/>
    <w:pPr>
      <w:numPr>
        <w:ilvl w:val="4"/>
        <w:numId w:val="4"/>
      </w:numPr>
      <w:jc w:val="left"/>
    </w:pPr>
  </w:style>
  <w:style w:type="paragraph" w:customStyle="1" w:styleId="ASSECOStopka">
    <w:name w:val="ASSECO Stopka"/>
    <w:basedOn w:val="ASSECOStandardowy"/>
    <w:uiPriority w:val="99"/>
    <w:rsid w:val="00276106"/>
    <w:pPr>
      <w:spacing w:after="0" w:line="240" w:lineRule="auto"/>
    </w:pPr>
    <w:rPr>
      <w:rFonts w:cs="Arial"/>
      <w:color w:val="004B85"/>
      <w:sz w:val="14"/>
      <w:szCs w:val="14"/>
    </w:rPr>
  </w:style>
  <w:style w:type="paragraph" w:styleId="Tekstdymka">
    <w:name w:val="Balloon Text"/>
    <w:basedOn w:val="Normalny"/>
    <w:semiHidden/>
    <w:rsid w:val="00D25704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rsid w:val="00D2570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D25704"/>
    <w:rPr>
      <w:szCs w:val="20"/>
    </w:rPr>
  </w:style>
  <w:style w:type="paragraph" w:styleId="Tematkomentarza">
    <w:name w:val="annotation subject"/>
    <w:basedOn w:val="Tekstkomentarza"/>
    <w:next w:val="Tekstkomentarza"/>
    <w:semiHidden/>
    <w:rsid w:val="00D25704"/>
    <w:rPr>
      <w:b/>
      <w:bCs/>
    </w:rPr>
  </w:style>
  <w:style w:type="paragraph" w:customStyle="1" w:styleId="ASSECOStandardAdres">
    <w:name w:val="ASSECO Standard Adres"/>
    <w:basedOn w:val="ASSECOStandardowy"/>
    <w:rsid w:val="003F30EB"/>
    <w:pPr>
      <w:spacing w:after="60"/>
    </w:pPr>
  </w:style>
  <w:style w:type="paragraph" w:customStyle="1" w:styleId="ASSECOWypunktowanie4">
    <w:name w:val="ASSECO Wypunktowanie 4"/>
    <w:basedOn w:val="ASSECOWypunktowanie3"/>
    <w:qFormat/>
    <w:rsid w:val="00C959EA"/>
    <w:pPr>
      <w:numPr>
        <w:ilvl w:val="4"/>
      </w:numPr>
      <w:tabs>
        <w:tab w:val="clear" w:pos="1233"/>
        <w:tab w:val="num" w:pos="1418"/>
      </w:tabs>
      <w:spacing w:after="60"/>
      <w:ind w:left="1417" w:hanging="425"/>
    </w:pPr>
    <w:rPr>
      <w:rFonts w:asciiTheme="minorHAnsi" w:hAnsiTheme="minorHAnsi"/>
    </w:rPr>
  </w:style>
  <w:style w:type="paragraph" w:customStyle="1" w:styleId="ASSECOWypunktowanie5">
    <w:name w:val="ASSECO Wypunktowanie 5"/>
    <w:basedOn w:val="ASSECOWypunktowanie4"/>
    <w:qFormat/>
    <w:rsid w:val="00484477"/>
    <w:pPr>
      <w:numPr>
        <w:ilvl w:val="5"/>
      </w:numPr>
      <w:tabs>
        <w:tab w:val="clear" w:pos="1593"/>
        <w:tab w:val="num" w:pos="1701"/>
      </w:tabs>
      <w:ind w:left="1702" w:hanging="284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461A1"/>
    <w:rPr>
      <w:rFonts w:ascii="Verdana" w:hAnsi="Verdana"/>
      <w:color w:val="FF0000"/>
      <w:lang w:eastAsia="en-US"/>
    </w:rPr>
  </w:style>
  <w:style w:type="character" w:styleId="Odwoanieprzypisukocowego">
    <w:name w:val="endnote reference"/>
    <w:basedOn w:val="Domylnaczcionkaakapitu"/>
    <w:rsid w:val="009E2613"/>
    <w:rPr>
      <w:vertAlign w:val="superscript"/>
    </w:rPr>
  </w:style>
  <w:style w:type="table" w:styleId="Tabela-Siatka">
    <w:name w:val="Table Grid"/>
    <w:basedOn w:val="Standardowy"/>
    <w:uiPriority w:val="59"/>
    <w:locked/>
    <w:rsid w:val="00880236"/>
    <w:rPr>
      <w:rFonts w:eastAsiaTheme="minorHAns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357028"/>
    <w:pPr>
      <w:ind w:left="720"/>
      <w:contextualSpacing/>
    </w:pPr>
  </w:style>
  <w:style w:type="paragraph" w:customStyle="1" w:styleId="Default">
    <w:name w:val="Default"/>
    <w:rsid w:val="00357028"/>
    <w:pPr>
      <w:autoSpaceDE w:val="0"/>
      <w:autoSpaceDN w:val="0"/>
      <w:adjustRightInd w:val="0"/>
    </w:pPr>
    <w:rPr>
      <w:color w:val="000000"/>
      <w:sz w:val="24"/>
    </w:rPr>
  </w:style>
  <w:style w:type="character" w:customStyle="1" w:styleId="NagwekZnak">
    <w:name w:val="Nagłówek Znak"/>
    <w:basedOn w:val="Domylnaczcionkaakapitu"/>
    <w:link w:val="Nagwek"/>
    <w:uiPriority w:val="99"/>
    <w:rsid w:val="005D1A43"/>
    <w:rPr>
      <w:rFonts w:ascii="Arial" w:hAnsi="Arial"/>
      <w:szCs w:val="24"/>
    </w:rPr>
  </w:style>
  <w:style w:type="character" w:customStyle="1" w:styleId="TekstkomentarzaZnak">
    <w:name w:val="Tekst komentarza Znak"/>
    <w:link w:val="Tekstkomentarza"/>
    <w:uiPriority w:val="99"/>
    <w:semiHidden/>
    <w:rsid w:val="00E85895"/>
    <w:rPr>
      <w:szCs w:val="20"/>
    </w:rPr>
  </w:style>
  <w:style w:type="character" w:styleId="Odwoanieprzypisudolnego">
    <w:name w:val="footnote reference"/>
    <w:uiPriority w:val="99"/>
    <w:semiHidden/>
    <w:unhideWhenUsed/>
    <w:rsid w:val="00045C8F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unhideWhenUsed/>
    <w:rsid w:val="00045C8F"/>
    <w:pPr>
      <w:jc w:val="both"/>
    </w:pPr>
    <w:rPr>
      <w:color w:val="00000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045C8F"/>
    <w:rPr>
      <w:color w:val="00000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9884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56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7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7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2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7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RZEGO~1.WAR\AppData\Local\Temp\papier_firmowy_pl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FBF022-8A45-4986-927F-946EC4FF61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papier_firmowy_pl.dot</Template>
  <TotalTime>142</TotalTime>
  <Pages>1</Pages>
  <Words>256</Words>
  <Characters>1536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ASSECO_papier_firmowy_2003</vt:lpstr>
    </vt:vector>
  </TitlesOfParts>
  <Company>ABG</Company>
  <LinksUpToDate>false</LinksUpToDate>
  <CharactersWithSpaces>1789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ASSECO_papier_firmowy_2003</dc:title>
  <dc:creator>Warzocha Grzegorz</dc:creator>
  <cp:lastModifiedBy>Pękala Jadwiga</cp:lastModifiedBy>
  <cp:revision>57</cp:revision>
  <cp:lastPrinted>2019-08-26T14:22:00Z</cp:lastPrinted>
  <dcterms:created xsi:type="dcterms:W3CDTF">2018-01-24T09:29:00Z</dcterms:created>
  <dcterms:modified xsi:type="dcterms:W3CDTF">2021-03-16T11:51:00Z</dcterms:modified>
  <cp:category>Fuzja z Asseco Poland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b83eb73-1339-4c09-b43c-88ef2eea0029_Enabled">
    <vt:lpwstr>true</vt:lpwstr>
  </property>
  <property fmtid="{D5CDD505-2E9C-101B-9397-08002B2CF9AE}" pid="3" name="MSIP_Label_ab83eb73-1339-4c09-b43c-88ef2eea0029_SetDate">
    <vt:lpwstr>2021-03-03T07:34:51Z</vt:lpwstr>
  </property>
  <property fmtid="{D5CDD505-2E9C-101B-9397-08002B2CF9AE}" pid="4" name="MSIP_Label_ab83eb73-1339-4c09-b43c-88ef2eea0029_Method">
    <vt:lpwstr>Standard</vt:lpwstr>
  </property>
  <property fmtid="{D5CDD505-2E9C-101B-9397-08002B2CF9AE}" pid="5" name="MSIP_Label_ab83eb73-1339-4c09-b43c-88ef2eea0029_Name">
    <vt:lpwstr>Wewnętrzny Asseco</vt:lpwstr>
  </property>
  <property fmtid="{D5CDD505-2E9C-101B-9397-08002B2CF9AE}" pid="6" name="MSIP_Label_ab83eb73-1339-4c09-b43c-88ef2eea0029_SiteId">
    <vt:lpwstr>88152bde-cfa3-4a5c-b981-a785c624bb42</vt:lpwstr>
  </property>
  <property fmtid="{D5CDD505-2E9C-101B-9397-08002B2CF9AE}" pid="7" name="MSIP_Label_ab83eb73-1339-4c09-b43c-88ef2eea0029_ActionId">
    <vt:lpwstr>43fbc29f-bf14-4a8c-9ea7-9f40ef99c949</vt:lpwstr>
  </property>
  <property fmtid="{D5CDD505-2E9C-101B-9397-08002B2CF9AE}" pid="8" name="MSIP_Label_ab83eb73-1339-4c09-b43c-88ef2eea0029_ContentBits">
    <vt:lpwstr>0</vt:lpwstr>
  </property>
</Properties>
</file>